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20F46" w14:textId="77777777" w:rsidR="00137594" w:rsidRDefault="00137594" w:rsidP="00137594">
      <w:pPr>
        <w:pStyle w:val="Corpotesto"/>
        <w:ind w:left="11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74DC0356" wp14:editId="3778EF95">
                <wp:extent cx="6430010" cy="1057275"/>
                <wp:effectExtent l="0" t="0" r="18415" b="0"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057275"/>
                          <a:chOff x="0" y="0"/>
                          <a:chExt cx="10126" cy="1665"/>
                        </a:xfrm>
                      </wpg:grpSpPr>
                      <wps:wsp>
                        <wps:cNvPr id="2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86" y="1643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5A3D5" w14:textId="77777777" w:rsidR="00137594" w:rsidRDefault="00137594" w:rsidP="00137594">
                              <w:pPr>
                                <w:spacing w:before="6"/>
                                <w:ind w:left="1639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LICEO</w:t>
                              </w:r>
                              <w:r>
                                <w:rPr>
                                  <w:b/>
                                  <w:i/>
                                  <w:spacing w:val="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STATALE</w:t>
                              </w:r>
                              <w:r>
                                <w:rPr>
                                  <w:b/>
                                  <w:i/>
                                  <w:spacing w:val="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“GALILEO</w:t>
                              </w:r>
                              <w:r>
                                <w:rPr>
                                  <w:b/>
                                  <w:i/>
                                  <w:spacing w:val="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GALILEI”</w:t>
                              </w:r>
                            </w:p>
                            <w:p w14:paraId="0A6AE512" w14:textId="77777777" w:rsidR="00137594" w:rsidRDefault="00137594" w:rsidP="00137594">
                              <w:pPr>
                                <w:spacing w:before="17"/>
                                <w:ind w:left="189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</w:rPr>
                                <w:t>Indirizzi: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Classico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Scientifico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Linguistico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Scientifico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opzione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Scienze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Applicate</w:t>
                              </w:r>
                            </w:p>
                            <w:p w14:paraId="41E289FB" w14:textId="77777777" w:rsidR="00137594" w:rsidRDefault="00137594" w:rsidP="00137594">
                              <w:pPr>
                                <w:spacing w:before="17"/>
                                <w:ind w:left="18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Via</w:t>
                              </w:r>
                              <w:r>
                                <w:rPr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G.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Mancini</w:t>
                              </w:r>
                              <w:r>
                                <w:rPr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87027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PAOLA</w:t>
                              </w:r>
                              <w:r>
                                <w:rPr>
                                  <w:i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(Cosenza)</w:t>
                              </w:r>
                            </w:p>
                            <w:p w14:paraId="2AD4339F" w14:textId="77777777" w:rsidR="00137594" w:rsidRDefault="00137594" w:rsidP="00137594">
                              <w:pPr>
                                <w:spacing w:before="17"/>
                                <w:ind w:left="19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Codice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Fiscale</w:t>
                              </w:r>
                              <w:r>
                                <w:rPr>
                                  <w:i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86001310787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C.M.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CSPS210004</w:t>
                              </w:r>
                            </w:p>
                            <w:p w14:paraId="29CD3653" w14:textId="77777777" w:rsidR="00137594" w:rsidRDefault="00137594" w:rsidP="00137594">
                              <w:pPr>
                                <w:spacing w:before="17" w:line="254" w:lineRule="auto"/>
                                <w:ind w:left="1890" w:right="311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Tel.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0982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613505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e-mail: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i/>
                                    <w:u w:val="thick" w:color="0000FF"/>
                                  </w:rPr>
                                  <w:t>csps210004@istruzione.it</w:t>
                                </w:r>
                              </w:hyperlink>
                              <w:r>
                                <w:rPr>
                                  <w:i/>
                                  <w:color w:val="0000FF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Sito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internet: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i/>
                                    <w:u w:val="thick" w:color="0000FF"/>
                                  </w:rPr>
                                  <w:t>https://www.liceostatalepaola.edu.it/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74DC0356" id="Gruppo 22" o:spid="_x0000_s1026" style="width:506.3pt;height:83.25pt;mso-position-horizontal-relative:char;mso-position-vertical-relative:line" coordsize="10126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gmCNAwAAUQkAAA4AAABkcnMvZTJvRG9jLnhtbLxW4W7bOAz+P+De&#10;QdD/1Xaapj2jzrBrt2JA7664dg8gy7ItzJY0SYmdPf2Rkp2k7bAOHbAAMShLpMmPHz/78t3Yd2Qr&#10;rJNaFTQ7SSkRiutKqqagnx8+vr2gxHmmKtZpJQq6E46+W//x5nIwuVjoVneVsASCKJcPpqCt9yZP&#10;Esdb0TN3oo1QsFlr2zMPS9sklWUDRO+7ZJGmq2TQtjJWc+Ec3L2Om3Qd4te14P7funbCk66gkJsP&#10;VxuuJV6T9SXLG8tMK/mUBntFFj2TCh66D3XNPCMbK5+F6iW32unan3DdJ7quJRehBqgmS59Uc2P1&#10;xoRamnxozB4mgPYJTq8Oy//Z3lhzb+5szB7MW82/OMAlGUyTH+/juomHSTn8rSvoJ9t4HQofa9tj&#10;CCiJjAHf3R5fMXrC4eZqeZpClZRw2MvSs/PF+VnsAG+hTc/8ePth8szSbLGa/Far4JSwPD4z5Dnl&#10;hX0HIrkDVu7XsLpvmRGhBQ6xuLNEVgVdnFKiWA/130olSHa6wDLw0XDmSkUw+agmMInSVy1TjQjR&#10;HnYGHDP0gNSPXHDhoBMvgptlFwAGYgiIRgBniC/+XE74Bm7vQWK5sc7fCN0TNAraQeKhcWx76zzm&#10;cjiCfVT6o+w6uM/yTpEBaj5bpmnwcLqTFe7iprNNedVZsmU4YeEXKoOd42PAZFWFaK1g1YfJ9kx2&#10;0Yand2oCBDGIaJa62t3ZGSho6/rSSJ7Df5oFsJ7192XNAC+/sYJOQfqfitEz+2Vj3sLYGuZlKTvp&#10;d0GCABNMSm3vJMfEcXFEleVMFdjGpwJbQs/mY9EJwJc8TN6eLO+dAflCphxuWasHBBBYHQn0OEqC&#10;y0eJlJ00c6vQnkoGBXyiIN9BLarTteabXigf5daKDqrXyrXSOEpsLvpSwETYT1VICAnB/4O8Q6+d&#10;t8LzFnlSA1+m+9Dr/UbI+JAk5v9TIwAkf64v2fJ8FpenInEg98R/CzkGNr/E/5BhpGQwIcXfpTJn&#10;M3UecLz/0iNwZ4nTNcnGPYqFH2ED6RCmMar3Dwhz5Brj/ALcPxDl1+MdheBIgL4vDX4sxwmJqBLE&#10;ahgW6D98jYDRavuNkgHe7AV1XzcMx737pGBw4IifDTsb5WwwxcG1oJ6SaF75+LmwMVY2bZhHRFrp&#10;9/Dqq2WQTgQ1ZjFJWJCq8GKC93bQ1ukbAz8Mjtfh/OFLaP0/AAAA//8DAFBLAwQKAAAAAAAAACEA&#10;bPxp36ErAAChKwAAFQAAAGRycy9tZWRpYS9pbWFnZTEuanBlZ//Y/+AAEEpGSUYAAQEBAGAAYAAA&#10;/9sAQwADAgIDAgIDAwMDBAMDBAUIBQUEBAUKBwcGCAwKDAwLCgsLDQ4SEA0OEQ4LCxAWEBETFBUV&#10;FQwPFxgWFBgSFBUU/9sAQwEDBAQFBAUJBQUJFA0LDRQUFBQUFBQUFBQUFBQUFBQUFBQUFBQUFBQU&#10;FBQUFBQUFBQUFBQUFBQUFBQUFBQUFBQU/8AAEQgAqQC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x9Y1ix8PaddanqV3&#10;FZ6fbRebPd3LqkUSr/EzUAagGKwvEPirSPClqtxq+q2GkQM2xZb66S3T/vpq+FPjx/wUN1C/vZ9L&#10;+FsUdnp6P5TeJtQg3faP+uETfdX/AG3/AO+K8F8D6VL48+JGm+LPinqGrX+j2Uq3s8uqb57u/wBr&#10;70t4lZvkX/vldlcEsXGEuUj/AAn7DUVzHgnxQnjDwrputJaXNgt/AlwtvdptlRW+7urS1NJbizuF&#10;trj7NcNGypLt3eW397bXXze7zFlx7mJGRXdUdvuo1TV+Q/xoTxxZ/FXXV8Z6kt/4wsp4knvreXyk&#10;+VEaJ4vKRNnybP8AarovCX7W3xP8HxWtnF4ju7+KOf7Qtvry+fv+TZ9neVvn2/xffryJ5jGEuWcQ&#10;P1WpwGK8V+CP7RPhj4xeA9C1ddQstO1K/l/s+fTJ51SZL9U3vborfe/vL/s17VkV6kJRn70QFopK&#10;WtwCiiigAooooAKKKKAGfwVzfjHxdp/gzw7e6vqkv2aytU3s/wDE3+yv+1V+51a0trmGykuokvZ0&#10;dorZ5F86VV+9tT+KvkP9qHx9L418b/8ACK2k7f2Vo0v71Ub/AFt1/wDYbtv/AH3XHi6/sI8xUI80&#10;jovhL4+1L4jfE/UPGevXh0vw14dsZporR7jba2av8u6V/wC9tSVmZ6+Y/wBpD9o3Wf2sfFcvhjwK&#10;kn/CAabL813Nuit71v8An4uP9n/nlF97+N9v8Hlfxa+KOu+PLS4+Henx3Ph7wLa3X2jU5fuXWvT7&#10;9qK392BNnyp/wP8AuV7Z+yN8EdF+ImlXC6vr0ul6O199ntdJtE2/amRF3/vfu/xf8CrzoyqTjyx+&#10;ImXvS5Th/Afw9s7O/t7TQbOfxb4llb/j+eDeif8AXKJf8/33r7E+D37LcEN8uqeOru21XU4HSX+x&#10;onWRIm/h8/8Av/7n3f8Aers/F/w90P4ZeCVtvDCx6I7Tp5vlSbLi8X7u1n++396uI8IeJJPButpq&#10;UcCzJ5TRTpu2earf7X+/sqqWE5Jc1X3jp5fd90+ivFnjDTfBllBLqHmbZW8pFiTe1UvCvxI0fxld&#10;y2unvKlxEnmsk0W35a8S8c/ETUPG0UCyWcFnb2zs67GZ3es3wr4tvPB+qf2haRRzSvF5Wx12Js/y&#10;lerzEez909N+K/wQ+H/jODUNT1vw/o0mrzx7V1G93W7+aq/ut8qsjV8Y6l+xF8T9JuGiVtEv9K8j&#10;dLqyX2yJV2fPvRk3f+ONX0n42+IV342t7KOSzitorV2d0RmZHf8AzurpfgRdLbavqay3qxI8aJFa&#10;PL/rW/vqn+fv1x1sJTxHxESp+6fkl4nhvtK1l/7I1O+024g8q6i2fJ+9X7j7/wC9/t17H8Gv2hvi&#10;Z8EdFistG8RJrem6oGllt9e3TpBdSJ8zRS7ty/N8/wDdr6S/bj/Z88Pa94nvfHaeLNP8Oaguno2o&#10;2+pwM9vL5XyRO0q/6pm+SL/vivi3wxrGn63pzwQNv+yqvm2+zY8W77n+9/v15db2mE+E4OX3j9MP&#10;2W/2kl+MPw4S+8TyWGl+IoNU/sW6h83yorqfbvi8pX/ilX+D/ZavpBK/CS51LU/DHiC31CznnttT&#10;tbpdVi3/AOq82Lf5Uuz7u759lftH8PvGtl458M6ZdxTw/bZ9MtdSnsoZVaaBZ4t6b1/h/i2/7tev&#10;hq/tYm1OX2Tu6KQUtd5sFFFFABXJeOfGel+AfCWp+I9an+zaZpsD3E8pT+H+6v8Atfw11meK+F/+&#10;Ci3xNe2Xw74Dtn+R1/trUU3fwq+y3T/vrzX/AO2S1jUlyx5iJS5Tx34b/HHU/Gf7UWp/ErXpdlxp&#10;ej38tjYu+5IPk8q3tU/4FL83+3vp/iH4kL8LtL/tq8g/tjxRdb30e0lX91dalvT55X/55Rb/ADW/&#10;vbNtcT+zT4Jl8T+INVvJZ4rOysoPNur6b/VWsS/vZZX/ANlF2f8Ajlef/FfxJP8AEv4r6hAqyaV4&#10;f02zit7WF2+eytW+fZ/13lTY7P8A7b14MnKtL3/sl05ctPmKvwx8N6r8S/F9vougyya3qt/eNbxX&#10;Dr/x9Tt89xdP/sp8/wDwFK+9fD3hKz8AaNZeHNPl86HS/wB19rib/Wy7/nl3/wC2+968f/ZFsJLC&#10;w8R6xbWkFhaSwRaRazJF+9ii+/KkT/wr9zdXuqWzPKkUS79/yKifxf7ld9GPu8xeHj9sLy8l1Wd7&#10;y5klubtv45W3PT7PTby//wBRA0yfxbK7DR/BMVt+/wBQXzpf+ff+BP8Af/vV0GxUiRdvyqv3K6j0&#10;Dy+azltr14J18mXciPv/AIaxPDfiGx8W+HLLWtPl86yvF3wP9zf8+ym/HK51BtG1jT9IfydY1u6g&#10;0DTn/uT3TpFv/wCAJvf/AIBVHQvDMHwv8c+Mvh9Y2n2PSrLyNa0eLd92zuk2On/ALiKX/vulzSOi&#10;NOHs5fzHZ3Ph7U7OLdLZy7P76fOn/jtZj/73zo3yPXrdt88Fuy/ceJKytY8N2esROzReTd/89UX/&#10;ANDrQ5DyTxnoOn+P9D1LSvEcH9vafqMWy6hu2dnl2/c+ffuVk2V8z/HL4O+Ivghq32vSPBV7efCV&#10;LO3ni8R6TL9qSzXYnm+aq/NtSXf87/wV9carok+j3HlTrs3/AHXT7j/7leI/tdeP7zwx+zxrvh6L&#10;UJLaLxHeW9l9nRd/m/P5sv8Au70T565a9OnVj7xy148keY+cPFumz3nhlNTaL/Ql83yLt4m8p2X7&#10;6I9c58N/jf4j8H/Fzw54lXUJ7y40uC1t7Fpp2i82yg/5dXdfvLsd1/iqp4J8Q2KeD72zextry4uv&#10;s8X2uaX57Xypf3uz+95q7EryrQb1rCW68hJbnQoLxktrh4vurv8A79cFCnKkePKXN7x+4n7LH7Qa&#10;/tD+ALjVZ7SPTtdsLxrXUbG3d2RP4onTd/C6bf8Ax6vdK/Ib9hH9orVfBnxZ0zwq0kdv4f17Vtt4&#10;kMas8ryxeRb7nZdyqsqJ93+/X699RXsUanPE7KcueItFFFdJsFfkD+1V41Hi/wCO/jrUA37n+1W0&#10;qL/rlZp5T/8AkVJW/wCB1+vrdK/EX4lo2q/FDxXBArO7arfpEiL95pb2X7n/AI5XHifhManwnuvw&#10;60jVfB/w00fT1077fp+s6VL421+3+SJ306C4/dW7St8sUTrFu+9833a+anmvLmW91CdfO1XV7qXU&#10;LnZ/HPO+7Yn/AI4n/AK97+KPxOVPhpe6Yu3+0PFrWGnq8MTbLfRrGLf5SP8A7bpbo6f9NXqp+zB8&#10;NG8T+LX8Y6nBv0TQ5dlmjr8l1e/3/wDdi/8AQ64IR5vhLqRl7tKJ9EfCvwfL4G+Hfh/SJ/8Aj9t4&#10;PNutn/PeX5n/APQ9v/AK9l8JeG00qBJ51/0uX7qP/wAslrzfxD4k0rwlYPqGtahBpto7eU1xdtsT&#10;c3+3WbZ/tCeFbOVPI8dWOzb9zc8qf+gV3+7A9ilh5Sh7sT3X/ll91k/31odP9mvHLb9p/wAJp8sv&#10;iHSblP8AYWVH/wDQK1rb9pz4cvKnn+I4Lb+98srp/wCgUc0Svq9Qj0PRj43/AGl9HsGXfZeF7afX&#10;7rcvyfapd9rar/3x9qetj9qHQRofirwD46ii/cpdP4b1N9v/AC63mzynb/cuki/7+tW7+yxZrrOj&#10;+K/H+1v+Ks1iWWzd1ZX+wQf6Pb/e/v8AlPL/ANta7r43/D//AIWp8KPE/hhX8m4v7N0tZv8AnlcL&#10;80L/APAJURv+A1pGPumMq3LXjH7MTltK3Po1l8v/ACyWppk2fdrx/wAH/tReDn8H6I2rz3Nh4g+x&#10;p9vsf7Muv9Huv+Wqf6r+/vp15+054Xf5YLzyf7rvp147/wDoqlzROqVGpH7J6nqWlRaxZvbT/wAf&#10;zq6fwPXx5+23bT2HwUu4JdDXVfK1GJJbj59+nfI+y6Tb/wB8f3Pnr1a5+PGg38u2XXr35/8AllDp&#10;l6n/ALSpnhXx/wCHvGd7qFnouofb7iyXZeQ/ZZU8r+DZLuTb/wAAqPdn7pzVMLUdKXNE/MTwl4qv&#10;PCXiHR9a0ydYbjTr6K9imRfN+ZX3I+xvlb5q2fiLqt94k0T7dK0j3GrXk9+13cf6PFcOrvLcfP8A&#10;d3O7/c/26+v/AI2fsnaL4z0uXUvA+mWOg+K4vn+yW/7q01Rf+eTp91Jf7j18u2fh5k+Gmsa9832j&#10;Qby1sm0yZfndZftHm70/vJ5SVxypyhI+ejQlCXKWv2afE+i+EviDpniPWlZLfQZf7VaJPne6eBHl&#10;t7dPk+XfKiLvr9hv2efihdfGX4MeHPGGoWUem3V+kvn29v8A6pWSV4vl3fw/JX4eXP8AZ9h4j1CB&#10;byN9PSJZd9oz7JVZElT5GT/cSv2z/ZW1e18Rfs/eCtQsfDkvhbT2s9trpks/mukSO6K7PsTdv2+b&#10;93+Ot8NzGlP+U9oooor0TrIa/IXwj4Vubr48fE1buPe3hW51vUJ/96DzfK/8i3ET1+o3xV+J2kfC&#10;DwNfeJ9c89rCyaJZVtIvNl+d1T5U/wCBV8gfGvwnFpWs+I/iV4YWDUvAfxIs9Ni1TXrT7+musqb3&#10;2/8APK4VYkZ/m2tF89cdf4eYIx5pRieP+KvAGr/G741+B/hhoLyw2ug6BaxXNwi7ksFn/wBKu7hv&#10;+/tvEv8AtIlfVEvhPSPAhl8O6HbNZ6PpO21tbfdu+795t39923NXKfAnQtR8MfDCDxjcy/ZvFHjS&#10;+ur/AFG7tG+fyIn8i1t1df4EiXd/vtUHxp8cz+A/h9rGrxS79WuGW3s5Zvn/AH8v/LX5vvbPnesY&#10;+5T5jphHklKpI7hNKnv7K4b7H9ssmXyrqF4t6Ov9x0/irB8J614l+Ccu/wAM20/ifwarfvfCcsu+&#10;7sE/vWErfeX/AKd5f+AOn3Kg/Zd/aB0z4qXF74a+x3KeJdO0mDUtRuHiRLTfv8rYnz/7jf8AA69w&#10;v9Es7+XdPZr5v/PZPketo+/70Tsp1+ePL9k3/hz8S/DnxU8Prq3h3UI7+13NFKuzZLBKv34pYm+a&#10;J1/uNXdbEjH3Vr5l8RfBy8t/EH/CWeDNabwx4yVNn9o+Vuiv0/55XsX3Z1/2/vp/A9dt8JvjHf8A&#10;jHXL3wr4n0WTw541061S6ubdH+0WlzAzbFuLWVfvRM38LbXWtoy+zIwqU38UfhPaQop1IKWtjhKU&#10;kEX/ADyWsnXta0zwvpF1qeq3dtpun2sbSz3V3KsUMSf3ndvu1znxZ+JFr8KPBd74kuLO7v0t3ihW&#10;0tF3yzyyypFEv91dzunzNXiT/DfxV8V9Ut9e+Kl5bIsEv2ix8IWjfaNP07+48v8Az9T/AO2/yL/A&#10;lYylynZQpyn70pe6UfGfxl8Q/G3/AETwtPc+D/AUq/N4h2+VqerJ/wBOSt/qIv8Ap4f5v7ifxU/R&#10;PBn9ieH/ALNpWmfYNKgVpdjt/rW/jd3b5pW/i3vXp1noNnYS+bFB51w/3ri4+d//ALGs/wAc+J9F&#10;8MeEtT1PxDq9lo+mKvlS3d9OsSb2/g3tUcp01K/JHlj7sTzyb/VOq/f2vsevnv8Aar+Cfhb4XfFW&#10;38ea9a3OnfDXxlY3Ut1NpNq8n2DVntX2JtX7qyy7JV/20esj4b/tsReMPG+n6Lq+i2OlafqOrS29&#10;rqELS7Irdkf7PvRn+88u3/Z+evqjRfCum+P7+48I6tCt3ous209leWj/AHHTym/g/wBltrVEuWrE&#10;83mjV96J8K2Hw0b4x6N8JPCumahZX+p2+sS6LBDd7Vvv7Lnt4rxH3r8z2tv5V1/u79tfsXYabBpV&#10;nb2dtAttbwRLFEifdRV+6tfjd4c+LL/ssfEPwp4l1Lw7H4g8UaHBqPh77J9p+zpFKm6BbhX2fMn7&#10;r/vh3r6//YK/aj8d/tD+PvH9t4zmtmhgtLO9sbfT7TyrSw+eVXTd952f5G+dm+7U0Je77wVOWEv8&#10;R9z0UUV3EHz/APtzoz/syeLdq73iazf/AMm4q+Vv2Vfib/bfgvxf8GdXlH2fXtMvZdDeZv8AVXXl&#10;O8sX+7/y1X/gdfa/7Rngu58f/AzxpodkofUbnTpXtU/vSxfvYl/76Va/JHwl4hl0rXNM1rTG8nUN&#10;Nli1C13/AMDf5TZXBXlyyMZS5JRkfpv+yReaZ42+Buk2l5BBc/YGZPJmVX8rd8//ALPXzJ+3r4k0&#10;u38d2XgrS2UPZwLq94lv9yDzf3USt/tfJK9afw1+M3hn4Oah4y0/UJ5NN8Fazpi65pLpu+S3eJp4&#10;ov8AvrzYP99NtfEth4z1Dxz4o8a+KtaZU1PVLqKWVE/5ZL/BEn+4ny1jKX7rlOitLl/7ePUPg58V&#10;tZ+EXxQh/wCEfitPtvii60nSpbu7XzXig+2/vUVPu/P8nzfw1+pdz/o08qr9xGavyZ+Evh5/GH7T&#10;fgKxWJntNNlTV7z/AGIoH83/ANDVF/4HX6tw3i38XnxPvS4+etsN8I8N8IXl+tnA88q/Ii/c/vf7&#10;Fch+zVbnxHrPj34hXRDf2zqf9m2L/wAH2Ox3xJs/2fN+0NXM/Gzx/LonhzWJ7FfOlsIHis0T/lve&#10;y/uok/7+ulem6XL4a/Zq+CmiW2t6rBYabotjFatdzZ3XEuz59q/eeV23NtT5mraPxHpSjyUOWPxS&#10;PVw4hSqOm6pY63Zrc2N5Fe277ts1vKro3/Alr5jv9R8Y/tJztBqy3/gP4dbfm0ZJfK1jVIv+np1/&#10;49Yn/wCeSfP/AH3T7lWtQ+GV98LJ/wDhIPhI1t4bddv27wpNuXR9RRfl3bF/1E/3P3sX/A0etvaH&#10;KsN/NL3j3D4u+B4PiX8NPEvhW4dY11axlt1m/wCeUu35Jf8AgLbG/wCA15B8DfH8/jz4eaPPqfya&#10;3Fa+VeQv9/7RE/lXCf8AAJUau4+FXxu0j4kGXSpbafw34usot194e1N1S4iT/nrF/DPF/dlT5f8A&#10;d+7Xjhs5fhx8d/HWjQbYbe9li8WaYm7+Cf8AdXqf9/03/wDbxWMv5jpoRlGMqUj2uZP3T15V+0b4&#10;A0z4qfCrUPC+pr/x+yxSwf7EsXz/AP2H/A69Ns79dVs4p4PuSr9z+4/9yvn/APaQ+M3/AAq7wvL4&#10;oi0r+27SzuoLJYUuvs/+t+/L9x/4qzl8Jzz+H3j4U8B+GND1j9qzwl4XVYLDSvPtZbpE+4sq732f&#10;8D+Sv0y/ax+PUv7O3hPwvr3hPQdJ1u91jXYNIbd8ieUyOz7WT+L5K/Hi88Q6lf8Ai3UPErTy6bqb&#10;sssD2O6J4FX7nzJ/F/tV734M+LWteOfgsnh/xHrSX76XrFquj26RbrhlitZfNluH3fwebbqjt8zN&#10;XP7T2VI8unUjzcsTmfi14S1Pxz4+tJY/LtrKy82W6vpfnR52+/sT+L5mr6A/4JOaRFefEzx1q8Wt&#10;ypJYaZFZS6Iiy/vd8v8Ax8St935PKdVX73zvXg9zqU9t50Dbfnb5f9nbX39/wTY8E2Xhv4L6xqtn&#10;pK2cms61PK12i/NeRIqqj7m/gVvNVf8AgVZYKXP8RrUl7WXMfZFFFFe0WRv0r8nP2wfgzL8DfjHN&#10;qFpB5PhXxBLLe2LovyRM3z3Vv/s7W/er/s/7lfrNXlXxy+DWjfGz4ban4T1hPJSdfNtbuNNz2dwv&#10;3JV/3f8A0HctYVKfPExqR5j8rvHmt6ff/BCyW8naHV/DmtfZLPfs/f6deK9x5Tf9crqDd/21auDt&#10;rPRbbwhZXOn/AGn+07qWX7c82z7PsWWJbfyv+AebvrqtR+GviLw540t/APim2srbxbo2p2rxf2n8&#10;llfxJL+6uFbZ80Ev3N38H8ddnrHwpk0Q3fifWtKis/C+r602lX1p56JcaTrOzc6bVTasXmptX/c/&#10;268ySkbU6ftY+8et/so/DddE0bW/Gc6/8TDxAy2Vr/0ysIH/APZ5d7/8ASvorTdbvNKt7iCBvkl/&#10;j/uN/fSrXwO8MeB/Enw/h0HRdXnv9S0aztYp7hoGie1Zk3J8n3W3fN/erOubZ7Oe4gaWCZ4pWi86&#10;Jvkf/cruh8B10o8nunm3xJ16+s/FXgLStM0WfxDdrfPrstjDL5UX+ip/o73Erf6qL7Q6Pv8A+mX8&#10;ddB4d8C6r4s8X2/iPxZqq+KvGC7/ACJvK/4l+jL/ABpZW/8AD/B+9f8AetXRv88T/N96uu8K6xpW&#10;lWCwM0ttcP8A62V137/+B/wUcp3yrR5Y8sTorOwg0qzSzgX5E+87/fd/771Kn+qpsOpWdzF+6ngm&#10;T/Ylpj3kCfO0sez/AG5a2OU83+KPw30zWfs88sU8PkS+bZ6hYy/Z77S5f79vL/D/AOgf368m8feL&#10;PFWk+I/BGp+Ko/7bTTrxtNbxdp8SRJPYXSbHS9t/+WUqSpbvvT902z+H7tfRmpeJ9ItoHill+2b1&#10;2NDEu/dXnT7fKl2r+6l3Jsm+f5KxlE3o1o0vi94tW2q3lhZXtisuyKf5GrlfGHgnRfiL4cu/DniH&#10;T/t+j3W3dCjbHVl+48Tr91krd/266TXj4M+G/wAN4vFni68le3vJYrWB7Jv9Qzv8iJ/tf7/+7Why&#10;T9/3T8pvFvwfn8MfFW68E6Pr2n+J0RpUW7tG3varv2Ol0n8Mqfx11GleBtX8B36ssEVz4av7xtPi&#10;uFn/ANL3RJue48r/AJ4bn8rf/eSvWPi7c6e+t+MPFnhzSG02yupbX+1tZSDY9vatcJapdSpv/wBa&#10;7u7oiff2b/4K4/xbYWfhKLU/FnnwTafqSvd6Zb27bESwileKJNmzau/Y7f7f3q8epLn5jH2EKUZf&#10;zHM2+i3XxE+LnhLwLY6lHpd3rM8VlLqDfN5G5/4FX+PYlftF4P8AC2meBvCmmeH9HgWz0rToFtbe&#10;FP4VX5a+If2Fv2Pp9F1yy+M3jfUdO1XW9RtFutItNOb7RFZLKv8Ar3l+60ux9vyfKvz/AHv4f0A/&#10;hr0cJR9lE46Y6iiiu82I/MyOlDnIzUXmDivkD9sT9qTxV8GvEOkaH4J/smbUGs5b3Uf7RieTyot6&#10;rF9xvl/j+9WNSpGlHmkdeCwlXG1PYUviPUP2mfgX4T+M/ggw+IriPRdRsPn07xDuVZbCVvl++/3o&#10;n+RWT+P/AHttfJfjzw341utS1L4a/EGxstKXxbPpaT6z87W95LZyxLLf2sv8EvlbHdH/ANuvF/iv&#10;+2V8T/ij4Q1Xwj4nXSU0rVFVJ0t7N0d0V0f5G3/7FfoF8N/hRpnxa/ZW8C6D4gvLu8vG0Szu4NTR&#10;v9ItZ/KVklidv4k3bf8Ad+Vq4/aRxH8I9jG5TXyqMZYn7R5R+xv4kl0HxVrvg7Wbxf7QilutAuXR&#10;fv3VrK6I+/8A20317hc/CjV7bVksYolmtH+7fJ9xP99K+Svin4H1z9nPXH1XxHYtDFf3i7fFmk/L&#10;ZXsv9+4Rv+PWXYv+62377V9FfDX9rzQbzwZqF14nnZLjS7GW9+0W670vIol3/J/012fwfxUU5cku&#10;WZ5Uoyn71I63xt8OZfDdo+oQXa3Onpt3JN/rV/8Aiq4h/kl/2KxtK/ba+GvxZsLfSNavr/4fXF1L&#10;5tg/iC18q3uk/gdJf9Uy7WX+OvXfAngLztTtdVbULDUtKRfNge0bzfP/ALtdMZRl8JpUp1cOv3sT&#10;zn78X8NQuivLXs/xH8GWj6GkulaVF9rWdHf7JB8+35/4V/3q4/wJ4PurnxPAmpaNP9iVH3faoGWL&#10;7nyVfKYxqx5TiPleX72966Dwh4Qn8X3sttHPHbJEqNK8v39v+yleq+OPh9Brek28WlQWVhcQS71/&#10;dbEZP4l+WvIfFHxY+Hn7Nt7Lc+K/GFsdVeDyl0q0Tzbht3/TJdz/AMH8W1aPg+MunzV/dpR946bx&#10;H8ItRsJ7ddLSTUreVdjO21XRv/ia8k/ahurPwV4D0HwPeS/bNSurz+2p3T7lnFF/8W3/AKC9XfBX&#10;/BRPwV45ttfeLQdds72wTdbW9xEmy8/urvRnWJv4vn/g/vV84fELXfEfxu8Vanp1rt1Lx34oXbBp&#10;2k7pfssC/Kqu/wDyyiX+N3/264K1eMo+zpfaNo4apSl+/jy8ptfDjw74g+OfhK48D+Grayht9Snb&#10;V9f1OVn8q1iZdlpE7InzS+UvyxJ/fd69NP7HvgPxx8XLLRviL8Q28W+ILDSre4fwjp6LYRJbxIkC&#10;u/lfP5X3Pk3L/e/ir6W+B3wX0j4EfDXSfCGhpvS3Xfc3br891cN9+Vv8/d2rX5qftVePNa+Cv7ZP&#10;jPWPA982kaxcRQefcIiy7/Nt4mlXY+7+4j0eyjh480zrwWElm1eVCl7p+sHhXw3pvgzw9pmg6NbR&#10;WGj6bAlrZ2kX3IolXaqV0A6mvx/8K/ttfGqwv9P1DWvFi3OnxTpLdWj6dB+9i3/Onyp8ny1+svh3&#10;XLbxDotjqdpPHc2V5AlxFcJ914mXcr100cTGr8JGaZLico5fb/aN+ikorsPCMXUbr+zLCWcq7pDH&#10;u2Iu9z/uqtfnBpHimx8Xav4t+IOteIJdI8ReIoJdVieytlvf7O0SzuERrX76Ks9xs8r+L5Ubdt3V&#10;+mLKPL65r4Y/aR/Y710+JtZ8cfDe0hlfVIJk1Xw9IfK8/wA1dkrxN/t/xJ8vzfMrVx4mMuXmifRZ&#10;LUowqyhUly832j5a1jwRo3ibTpfEDXtt4Wt/EusXX/COeH9Qi+Se1V/nfzV/1C7n2q33d3+z81fX&#10;/wCx/wDtPeG38J+Gvhvrch0LxFYWqWtg986+VqMSfIjxS/d3fLt/4D8u6vmLW9Xj+KPiG18Pap4g&#10;1Dwpo0Hlf2t4T1GLyv7Jgs7f51tXb5mZk3bU2btzbm3bN1bM/jPwp8aJIfD82maj/Z6Lealbfa1i&#10;tE0Syg02X7Pa2vlO7N8yxOzP8vyfcry6cvZS5on3ePozzDCxpV483L9r+U/UiaK3vYmjkCTRN95X&#10;XcrV+dv7b/g3wr+zfqWi+J/BNwul6nrd+6XnhaJlSynTY7vdRJ/ywbdsRtnytv8AuVz3w98ffFCw&#10;8OWumzfFXUNF+weHrrxDcae2mRX93Z2cWzyld3+bdKr71R3+VUXf96snVPhHqXxa8b3reMPE+seL&#10;dbs9RsdGttQ07SUbyrW+t2ure6lRtjRRJvfev8Nd0q3tY+7E+Ww2UU8PX/f1fdicFpviHwr8XbC9&#10;g1rWrn7F5Xy2mosvm6W3/Tu392sn4X/ErxF+zP8AEBb3wfry+IdBWXZPp8MsqWl/F/Eux/uy/wC3&#10;83/fNWPHHgSx8B6B4Y1m2ddVdrrUbLULS4ZZbdrqxutjoq7E/dSxfPsf+CvSvGnhxPA/gzxprPgF&#10;3hnutZsLqW706L/SLPQry18+38r/AJ5ReezqzJt/1VeXHn5uY+1p0cHGnGlKXNGX83+I+h/G3/BS&#10;vwRpGiWs/hrSL/xJqksXmtbun2WK2f8AuSyv/F/uK9cP4H/4KYXt74qibxT4bg0rwhLH5UkunvLd&#10;XVrL/ef7u5P9lE3/AO9XhPw21STwzPrnj3x5Bc3dlcWdrpsSXFis8uoxXMu2VdjOn3oLWdPNf+/u&#10;+evNvHvhFfAvjN7bT7n7X4d1azi1nSLp9u9rVvueav8ADKv3W/3auWLr8vMGH4fyt1Z4Wcf+3j6l&#10;/a4/bch8a+ELXwv8KtVuYYb359Q1ja9q6Rf88ot+19z/AMTf/FV8zfD3WIvhR4e1XxQq6XrfiC9X&#10;YsNxdf6XB/t7tn8f+x/cq5+zreWT/Em61cwLe6F4f0zUdauoZlXYwitZU27W/hZniroNFbS7f4IT&#10;+IdZ8LaFfXsWu2ui2csMUtlLtW1aW4d2gZXZv9tt336iVSWI96R0VctwmXx+rUP7vvf4jmPCXxj/&#10;AOEt8ReGtBSez8GW+p6hFBfaxNGkv2VpX+e4RH+Vf956/WP4M/Bvwh8EPD39m+G7FoJbpvOvtTvG&#10;829v5f8AnrPL/G3/AI7/AHa/KjxJ8HVt/hT/AMJrOnktdXkDppTRb3t7C581LW4eVk+be8T/APAd&#10;rfxV3HiT4ofEzwdqnhLTIfiZr7w6ppWnalL5yI/2P7T/AMsvm+9sX/drooVI4f4onzuMySONlGOF&#10;q/zc3/bp+iPxq/aN8G/Anw4bzW9Q869lXFnplp893dN/sp/d/wBr7tfmN4+/tf4xfE3xp4l1TTn8&#10;P+MLqJL218PXdtKlxdW8SKrrE77PmSJN3+182yuvm+DbfETxF4+bWfGl7c+KvD+qrZSa3rEf+hSw&#10;eVL/AK9vna1i3ROu/wC78yfJ89Xda+JPxJ+GPhbS117UoLPVdCeB47fXUt7+y1m13/6PdWsrffli&#10;37XaJldldW+8rVpXqSrfF8J0ZThqWWe9QlzVJfzHNWnhv4b6p8H/AAnq2s6qvhfXbpZ7JNSslluk&#10;up4rhkf7Vaqm3ykiaJ/NV1b5/utsr7T/AGAfEur3vw31XwnqEkGq6d4Vvvsena9p8rS2V5Ayb9kU&#10;v8Xlfd/3WSvm/wCEf7J3jj472hutesYvAPgiXUJ9UW3t7bZdyvOiLL9lRtzRRfuk+/8A98NX6M+C&#10;PBWl+APC+n6Dolimm6ZZReVBbp/AtbYSl73MeJxBj6dan7Hn5pc3/gJ1lFIOlFeofBhig9KWkPSg&#10;Dxj41/s2eDPjdYf8TfTvJ1WJNkGrWn7q7i/4F/Ev+y3y18O+M/gJ8Qf2YNauPEVnp8finR4raeKD&#10;U4YP+PdZVZd11B/ut/u/3q/T6POzn9KHTzk2tzXDWw0avvfaPoMuz3E4KPs/ih/LI/HT4WfES28I&#10;+IvEWqX+t3ttdato95aNqtv+9u/tU+xEl+8vzbvn+8v3K7bUfjLY+KrDWNNtoPF9/fX+maTZS69p&#10;0SRaneXVncSy+fLs3bW2t5Sv87fJ8++v0/TwZoyNvXSrEP8A3/sy1zPxH1HWvCHhh7vwx4fj1vUv&#10;NVPIPyrEv8Urbfmb/dX+9XNHDTpR+I9rEZ9hsRU9p7D3v8R+evifW/HHjiLWJ9T+EttZ2V/rn9uR&#10;y+IJ2tbe3dbWK3b7zW/m7li3t/eZ/uV5R4t1H4h2cVl4h89rP+xrP+y7a+0+6Ww22u/5LdPK+Zl/&#10;2Hr2D4ueLvEWtanceLvF1q1/b2UWxXtH329mu77qwL8/3q9s/Zv/AGYIPHuzxz8StN1dprW8R9A8&#10;ParD9jt7NItjJO1urbml37/9b/d+7XNThKrVNJZ17ClyxjGP/kx4R8Gf2Hfij8bvD+oeI/HniW+8&#10;FRX6+bp9pcK91ezy7NqXFwkr/Iuzcqp9/wD3f4uq+Gv/AAS31X/iZRePPGsdtA6ulsvhn/Wzt/z1&#10;lllT+H/nkq/8Cr9IY08tKPv16n1Wl/KeDLPMd73LM/F/4x/An4n/ALKuuXGm6jI1/wCEtTifTYPE&#10;On7re3vIG/5d5/8Ank/y/cb5W/hep/Bvgzx58StJ0/wxp/h6G8i0m6bUYtGu2W1lvN23zdrM6+au&#10;35du7dsr9ffE/hTSvGnh+90jXtPg1XSryLyp7S7i3xSr/tLX5x/Fb4TeM/2ZvG9ra6dplzeeB7++&#10;li0XU4r7c9q3+tit3ZvmX5d6b3/uffrnqYSPxHq4LiPERjyz96X944zUtM+LFnb+N7PxZ4K8W3mm&#10;eIrF4vsNtBK9pYTrKrW8sSfOu2LykXZ/drK+Jt3pvinXX1mPQ/Gml30Udnbwafc6YrRRJB5UX3vv&#10;fdVm+7956+3Pgd8R/it4sntY7mysNX0WKXyrrUZtyuq/xfvfl3Mv+41fTyW0RHMKf981EcN7WPxH&#10;T/rD9Xqc3so8392R+TWmeGvFfxp+IvxEg8LeEdYubDxZEm/+0F+xQ2D+fFLFLcP8y/J5UvyJudt9&#10;fY/wC/Yl8P8AwrGmav4lkfxn4os1/wBFe9Tfaab/ABbbWJ/ufN/F/wCg19PQWsEH3E/8dqZh/wDY&#10;1108PGHxHgY3Oq+Ij7On7sSaOMIOBT6KK7DwAooooAKKKKAExRS0UAFFFFAHG3Pw18MX2rpqt14f&#10;02fUElWVbh7dd+9f4v8Aerr6UdaSsIJR2AfRRRW4BWXqVhbarb+Re2cV7b/eZLiJXT/vlq1KKAKN&#10;lZwabarBBBFbxJ91Il2JV2looAKKKKACiiigAooooA//2VBLAwQUAAYACAAAACEAEksnvdwAAAAG&#10;AQAADwAAAGRycy9kb3ducmV2LnhtbEyPQWvCQBCF7wX/wzKCt7qJYihpNiLSepJCtVB6G7NjEszO&#10;huyaxH/v2kt7Gd7whve+ydajaURPnastK4jnEQjiwuqaSwVfx/fnFxDOI2tsLJOCGzlY55OnDFNt&#10;B/6k/uBLEULYpaig8r5NpXRFRQbd3LbEwTvbzqAPa1dK3eEQwk0jF1GUSIM1h4YKW9pWVFwOV6Ng&#10;N+CwWcZv/f5y3t5+jquP731MSs2m4+YVhKfR/x3DAz+gQx6YTvbK2olGQXjE/86HF8WLBMQpqCRZ&#10;gcwz+R8/v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yt+CYI0D&#10;AABRCQAADgAAAAAAAAAAAAAAAAA8AgAAZHJzL2Uyb0RvYy54bWxQSwECLQAKAAAAAAAAACEAbPxp&#10;36ErAAChKwAAFQAAAAAAAAAAAAAAAAD1BQAAZHJzL21lZGlhL2ltYWdlMS5qcGVnUEsBAi0AFAAG&#10;AAgAAAAhABJLJ73cAAAABgEAAA8AAAAAAAAAAAAAAAAAyTEAAGRycy9kb3ducmV2LnhtbFBLAQIt&#10;ABQABgAIAAAAIQBYYLMbugAAACIBAAAZAAAAAAAAAAAAAAAAANIyAABkcnMvX3JlbHMvZTJvRG9j&#10;LnhtbC5yZWxzUEsFBgAAAAAGAAYAfQEAAMMzAAAAAA==&#10;">
                <v:line id="Line 132" o:spid="_x0000_s1027" style="position:absolute;visibility:visible;mso-wrap-style:square" from="1186,1643" to="10126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t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ALSntmvwAAANsAAAAPAAAAAAAA&#10;AAAAAAAAAAcCAABkcnMvZG93bnJldi54bWxQSwUGAAAAAAMAAwC3AAAA8wIAAAAA&#10;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8" type="#_x0000_t75" style="position:absolute;width:147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nBNwgAAANsAAAAPAAAAZHJzL2Rvd25yZXYueG1sRI9RS8NA&#10;EITfBf/DsYJv9mIVLWmvJSiKvtmo0McltybR3F64Xdv033uC4OMwM98wq80UBrOnJH1kB5ezAgxx&#10;E33PrYO314eLBRhRZI9DZHJwJIHN+vRkhaWPB97SvtbWZAhLiQ461bG0VpqOAsosjsTZ+4gpoGaZ&#10;WusTHjI8DHZeFDc2YM95ocOR7jpqvurv4CB9Hqurd9HH3cu92vq2koU8i3PnZ1O1BKM06X/4r/3k&#10;Hcyv4fdL/gF2/QMAAP//AwBQSwECLQAUAAYACAAAACEA2+H2y+4AAACFAQAAEwAAAAAAAAAAAAAA&#10;AAAAAAAAW0NvbnRlbnRfVHlwZXNdLnhtbFBLAQItABQABgAIAAAAIQBa9CxbvwAAABUBAAALAAAA&#10;AAAAAAAAAAAAAB8BAABfcmVscy8ucmVsc1BLAQItABQABgAIAAAAIQCDtnBN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29" type="#_x0000_t202" style="position:absolute;width:10126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305A3D5" w14:textId="77777777" w:rsidR="00137594" w:rsidRDefault="00137594" w:rsidP="00137594">
                        <w:pPr>
                          <w:spacing w:before="6"/>
                          <w:ind w:left="163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>LICEO</w:t>
                        </w:r>
                        <w:r>
                          <w:rPr>
                            <w:b/>
                            <w:i/>
                            <w:spacing w:val="2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STATALE</w:t>
                        </w:r>
                        <w:r>
                          <w:rPr>
                            <w:b/>
                            <w:i/>
                            <w:spacing w:val="2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“GALILEO</w:t>
                        </w:r>
                        <w:r>
                          <w:rPr>
                            <w:b/>
                            <w:i/>
                            <w:spacing w:val="2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GALILEI”</w:t>
                        </w:r>
                      </w:p>
                      <w:p w14:paraId="0A6AE512" w14:textId="77777777" w:rsidR="00137594" w:rsidRDefault="00137594" w:rsidP="00137594">
                        <w:pPr>
                          <w:spacing w:before="17"/>
                          <w:ind w:left="189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  <w:spacing w:val="-1"/>
                          </w:rPr>
                          <w:t>Indirizzi: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Classico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Scientifico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Linguistico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Scientifico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opzione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Scienze</w:t>
                        </w:r>
                        <w:r>
                          <w:rPr>
                            <w:b/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Applicate</w:t>
                        </w:r>
                      </w:p>
                      <w:p w14:paraId="41E289FB" w14:textId="77777777" w:rsidR="00137594" w:rsidRDefault="00137594" w:rsidP="00137594">
                        <w:pPr>
                          <w:spacing w:before="17"/>
                          <w:ind w:left="18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Via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G.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Mancini</w:t>
                        </w:r>
                        <w:r>
                          <w:rPr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87027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PAOLA</w:t>
                        </w:r>
                        <w:r>
                          <w:rPr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(Cosenza)</w:t>
                        </w:r>
                      </w:p>
                      <w:p w14:paraId="2AD4339F" w14:textId="77777777" w:rsidR="00137594" w:rsidRDefault="00137594" w:rsidP="00137594">
                        <w:pPr>
                          <w:spacing w:before="17"/>
                          <w:ind w:left="19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Codice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Fiscale</w:t>
                        </w:r>
                        <w:r>
                          <w:rPr>
                            <w:i/>
                            <w:spacing w:val="4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86001310787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C.M.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CSPS210004</w:t>
                        </w:r>
                      </w:p>
                      <w:p w14:paraId="29CD3653" w14:textId="77777777" w:rsidR="00137594" w:rsidRDefault="00137594" w:rsidP="00137594">
                        <w:pPr>
                          <w:spacing w:before="17" w:line="254" w:lineRule="auto"/>
                          <w:ind w:left="1890" w:right="311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Tel.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0982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/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613505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e-mail: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hyperlink r:id="rId9" w:history="1">
                          <w:r>
                            <w:rPr>
                              <w:rStyle w:val="Collegamentoipertestuale"/>
                              <w:i/>
                              <w:u w:val="thick" w:color="0000FF"/>
                            </w:rPr>
                            <w:t>csps210004@istruzione.it</w:t>
                          </w:r>
                        </w:hyperlink>
                        <w:r>
                          <w:rPr>
                            <w:i/>
                            <w:color w:val="0000FF"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Sito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internet: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i/>
                              <w:u w:val="thick" w:color="0000FF"/>
                            </w:rPr>
                            <w:t>https://www.liceostatalepaola.edu.it/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10C745" w14:textId="77777777" w:rsidR="00137594" w:rsidRDefault="00137594" w:rsidP="00137594">
      <w:pPr>
        <w:pStyle w:val="Corpotesto"/>
      </w:pPr>
    </w:p>
    <w:p w14:paraId="39B98FE9" w14:textId="77777777" w:rsidR="00137594" w:rsidRDefault="00137594" w:rsidP="00137594">
      <w:pPr>
        <w:pStyle w:val="Corpotesto"/>
        <w:spacing w:before="8"/>
      </w:pPr>
    </w:p>
    <w:p w14:paraId="1ED2C26D" w14:textId="7CFE2221" w:rsidR="00137594" w:rsidRDefault="00137594" w:rsidP="00137594">
      <w:pPr>
        <w:pStyle w:val="Titolo"/>
      </w:pPr>
      <w:r>
        <w:t>Prot.</w:t>
      </w:r>
      <w:r>
        <w:rPr>
          <w:spacing w:val="-6"/>
        </w:rPr>
        <w:t xml:space="preserve"> </w:t>
      </w:r>
      <w:r>
        <w:t>N°</w:t>
      </w:r>
      <w:r w:rsidR="0002617A">
        <w:t xml:space="preserve"> 723/IV.2</w:t>
      </w:r>
      <w:r>
        <w:t xml:space="preserve"> </w:t>
      </w:r>
      <w:r w:rsidR="0002617A">
        <w:t xml:space="preserve">                                                                                                                </w:t>
      </w:r>
      <w:bookmarkStart w:id="0" w:name="_GoBack"/>
      <w:bookmarkEnd w:id="0"/>
      <w:r w:rsidR="0002617A">
        <w:t>Paola 14/02/2022</w:t>
      </w:r>
    </w:p>
    <w:p w14:paraId="16798ED7" w14:textId="77777777" w:rsidR="00137594" w:rsidRDefault="00137594" w:rsidP="00137594">
      <w:pPr>
        <w:pStyle w:val="Corpotesto"/>
        <w:spacing w:before="4"/>
        <w:rPr>
          <w:rFonts w:ascii="Calibri"/>
          <w:sz w:val="17"/>
        </w:rPr>
      </w:pPr>
    </w:p>
    <w:p w14:paraId="50698D45" w14:textId="2B06BB4B" w:rsidR="00137594" w:rsidRDefault="00137594" w:rsidP="00137594">
      <w:pPr>
        <w:pStyle w:val="Titolo1"/>
        <w:spacing w:before="64" w:line="232" w:lineRule="auto"/>
        <w:jc w:val="left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7C5D6E9F" w14:textId="77777777" w:rsidR="00137594" w:rsidRDefault="00137594" w:rsidP="00137594">
      <w:pPr>
        <w:pStyle w:val="Titolo1"/>
        <w:spacing w:before="64" w:line="232" w:lineRule="auto"/>
      </w:pPr>
      <w:r>
        <w:t>Agli studenti delle classi V</w:t>
      </w:r>
    </w:p>
    <w:p w14:paraId="2769D2CF" w14:textId="77777777" w:rsidR="00137594" w:rsidRDefault="00137594" w:rsidP="00137594">
      <w:pPr>
        <w:pStyle w:val="Titolo1"/>
        <w:spacing w:before="64" w:line="232" w:lineRule="auto"/>
      </w:pPr>
      <w:r>
        <w:t>Alle loro famiglie</w:t>
      </w:r>
    </w:p>
    <w:p w14:paraId="21C90B38" w14:textId="77777777" w:rsidR="00137594" w:rsidRDefault="00137594" w:rsidP="00137594">
      <w:pPr>
        <w:pStyle w:val="Titolo1"/>
        <w:spacing w:before="64" w:line="232" w:lineRule="auto"/>
      </w:pPr>
      <w:r>
        <w:t>Ai docenti</w:t>
      </w:r>
    </w:p>
    <w:p w14:paraId="38C029C7" w14:textId="77777777" w:rsidR="00137594" w:rsidRDefault="00137594" w:rsidP="00137594">
      <w:pPr>
        <w:pStyle w:val="Titolo1"/>
        <w:spacing w:before="64" w:line="232" w:lineRule="auto"/>
        <w:rPr>
          <w:b w:val="0"/>
        </w:rPr>
      </w:pPr>
      <w:r>
        <w:rPr>
          <w:spacing w:val="-1"/>
        </w:rPr>
        <w:t>Al</w:t>
      </w:r>
      <w:r>
        <w:rPr>
          <w:spacing w:val="-10"/>
        </w:rPr>
        <w:t xml:space="preserve"> </w:t>
      </w:r>
      <w:r>
        <w:t>personale ATA</w:t>
      </w:r>
    </w:p>
    <w:p w14:paraId="3F0F873E" w14:textId="77777777" w:rsidR="00137594" w:rsidRDefault="00137594" w:rsidP="00137594">
      <w:pPr>
        <w:pStyle w:val="Titolo1"/>
      </w:pPr>
      <w:r>
        <w:rPr>
          <w:spacing w:val="-1"/>
        </w:rPr>
        <w:t>All’Albo</w:t>
      </w:r>
      <w:r>
        <w:rPr>
          <w:spacing w:val="-9"/>
        </w:rPr>
        <w:t xml:space="preserve"> </w:t>
      </w:r>
      <w:r>
        <w:rPr>
          <w:spacing w:val="-1"/>
        </w:rPr>
        <w:t>/</w:t>
      </w:r>
      <w:r>
        <w:rPr>
          <w:spacing w:val="-9"/>
        </w:rPr>
        <w:t xml:space="preserve"> </w:t>
      </w:r>
      <w:r>
        <w:rPr>
          <w:spacing w:val="-1"/>
        </w:rPr>
        <w:t>sito</w:t>
      </w:r>
      <w:r>
        <w:rPr>
          <w:spacing w:val="-9"/>
        </w:rPr>
        <w:t xml:space="preserve"> </w:t>
      </w:r>
      <w:r>
        <w:t>web</w:t>
      </w:r>
    </w:p>
    <w:p w14:paraId="51C42818" w14:textId="77777777" w:rsidR="00137594" w:rsidRDefault="00137594" w:rsidP="00137594">
      <w:pPr>
        <w:spacing w:line="242" w:lineRule="exact"/>
        <w:ind w:right="226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sede</w:t>
      </w:r>
    </w:p>
    <w:p w14:paraId="6D430100" w14:textId="77777777" w:rsidR="00137594" w:rsidRDefault="00137594" w:rsidP="00137594">
      <w:pPr>
        <w:pStyle w:val="Corpotesto"/>
        <w:rPr>
          <w:rFonts w:ascii="Calibri"/>
          <w:b/>
          <w:sz w:val="20"/>
        </w:rPr>
      </w:pPr>
    </w:p>
    <w:p w14:paraId="3E8A4680" w14:textId="77777777" w:rsidR="00137594" w:rsidRDefault="00137594" w:rsidP="00137594">
      <w:pPr>
        <w:pStyle w:val="Corpotesto"/>
        <w:rPr>
          <w:i w:val="0"/>
          <w:sz w:val="20"/>
        </w:rPr>
      </w:pPr>
    </w:p>
    <w:p w14:paraId="59BF6CBF" w14:textId="77777777" w:rsidR="00137594" w:rsidRDefault="00137594" w:rsidP="00137594">
      <w:pPr>
        <w:pStyle w:val="Corpotesto"/>
        <w:rPr>
          <w:i w:val="0"/>
          <w:sz w:val="20"/>
        </w:rPr>
      </w:pPr>
    </w:p>
    <w:p w14:paraId="1FBBC9D5" w14:textId="77777777" w:rsidR="00137594" w:rsidRDefault="00137594" w:rsidP="00137594">
      <w:pPr>
        <w:pStyle w:val="Corpotesto"/>
        <w:rPr>
          <w:i w:val="0"/>
          <w:sz w:val="20"/>
        </w:rPr>
      </w:pPr>
    </w:p>
    <w:p w14:paraId="023AC02E" w14:textId="3165CCCC" w:rsidR="00137594" w:rsidRPr="004B1E3F" w:rsidRDefault="00137594" w:rsidP="00137594">
      <w:pPr>
        <w:pStyle w:val="Corpotesto"/>
        <w:spacing w:before="7"/>
        <w:rPr>
          <w:i w:val="0"/>
          <w:sz w:val="24"/>
          <w:szCs w:val="24"/>
        </w:rPr>
      </w:pPr>
      <w:r w:rsidRPr="004B1E3F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86183C" wp14:editId="471951D9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4166235" cy="201295"/>
                <wp:effectExtent l="4445" t="2540" r="1270" b="0"/>
                <wp:wrapTopAndBottom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235" cy="201295"/>
                          <a:chOff x="1702" y="322"/>
                          <a:chExt cx="6561" cy="31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322"/>
                            <a:ext cx="656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22"/>
                            <a:ext cx="656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5C9CAD" w14:textId="77777777" w:rsidR="00137594" w:rsidRPr="004B1E3F" w:rsidRDefault="00137594" w:rsidP="00137594">
                              <w:pPr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</w:pPr>
                              <w:r w:rsidRPr="004B1E3F"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  <w:t>OGGETTO: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  <w:t>Prove Invalsi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  <w:t>2022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  <w:t>-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  <w:t>Classi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 w:rsidRPr="004B1E3F">
                                <w:rPr>
                                  <w:rFonts w:asciiTheme="majorHAnsi" w:hAnsiTheme="majorHAnsi"/>
                                  <w:b/>
                                  <w:sz w:val="26"/>
                                </w:rPr>
                                <w:t>Quinte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3E86183C" id="Gruppo 1" o:spid="_x0000_s1030" style="position:absolute;margin-left:85.1pt;margin-top:16.1pt;width:328.05pt;height:15.85pt;z-index:-251657216;mso-wrap-distance-left:0;mso-wrap-distance-right:0;mso-position-horizontal-relative:page;mso-position-vertical-relative:text" coordorigin="1702,322" coordsize="6561,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IYW+wIAAJMHAAAOAAAAZHJzL2Uyb0RvYy54bWzUVdtu2zAMfR+wfxD0&#10;3jqXNt2MJEXXrkWBbgvW7gNkWbaF2pImybGzrx8p20nTbOvWtz0koEiRPjw8kubnbVWStbBOarWg&#10;4+MRJUJxnUqVL+i3h+ujd5Q4z1TKSq3Egm6Eo+fLt2/mjYnFRBe6TIUlUES5uDELWnhv4ihyvBAV&#10;c8faCAXBTNuKeVjaPEota6B6VUaT0WgWNdqmxmounAPvVReky1A/ywT3X7LMCU/KBQVsPvzb8J/g&#10;f7Scszi3zBSS9zDYK1BUTCr46LbUFfOM1FYelKokt9rpzB9zXUU6yyQXoQfoZjx61s2N1bUJveRx&#10;k5stTUDtM55eXZZ/Xt9Yc29WtkMP5p3mjw54iRqTx0/juM67zSRpPukU5slqr0PjbWYrLAEtkTbw&#10;u9nyK1pPODhPxrPZZHpKCYcY9Dt5f9oNgBcwJUwbn40mlEB0OpkMoY999ux0Nu5Sp+MzDEYs7r4a&#10;kPbIlnMjeQy/ni2wDth6WVWQ5WsraF+k+qsaFbOPtTmCwRrmZSJL6TdBpEAQglLrleRINC6A2JUl&#10;MgUiKFGsAi4hih8lU2xu2NNlMOwoDIYofVkwlYsLZ0DdQBmkDy5rdVMIljp0I0P7VcJyD0VSSnMt&#10;yxInh3bfLxyQZwL7BWWdeK80ryuhfHcarSihda1cIY2jxMaiSgT0aG/TAIjFzvKvgBvAge2t8LxA&#10;MwMQvR/Gug0ExDuQ2I4Drb4ov0MdDRr8vYqAY+v8jdAVQQNAA86gbba+c4gYkA1bELPSSF3opFR7&#10;DtiInoAe8fYmwMeLCW46NzANqwOu/+kw3xfMCECJZXeamg6aesC+P+iWnKAe+k143IlvwY06CZPo&#10;Tv0flPQktavzP80BwXdzQMu3SRtOXpAkehKdboASq2Hq8ErAewZGoe0PShp4GxbUfa8ZXgflrYJ5&#10;4UMyGHYwksFgikPqgnpKOvPSdw9ObazMC6jcca70BVyemQzK2qEAreACJBKscPODtfe0PF2HXbu3&#10;dPkTAAD//wMAUEsDBAoAAAAAAAAAIQDmhB1QiAEAAIgBAAAUAAAAZHJzL21lZGlhL2ltYWdlMS5w&#10;bmeJUE5HDQoaCgAAAA1JSERSAAADawAAACsIBgAAAOYFEGEAAAAGYktHRAD/AP8A/6C9p5MAAAAJ&#10;cEhZcwAADsQAAA7EAZUrDhsAAAEoSURBVHic7dyhDUMxFARB/8gk/ZcaHL1gKwV4wUwFR5fcMzOz&#10;AAAASHndHgAAAMA/sQYAABAk1gAAAILEGgAAQJBYAwAACBJrAAAAQXtmvrdHAAAAcNprrc/tEQAA&#10;AJz2Wut9ewQAAACnZ2bm9ggAAABODkYAAACCxBoAAECQWAMAAAgSawAAAEFiDQAAIEisAQAABIk1&#10;AACAILEGAAAQJNYAAACCxBoAAECQWAMAAAgSawAAAEFiDQAAIEisAQAABIk1AACAILEGAAAQJNYA&#10;AACCxBoAAECQWAMAAAgSawAAAEFiDQAAIEisAQAABIk1AACAILEGAAAQJNYAAACCxBoAAECQWAMA&#10;AAgSawAAAEFiDQAAIEisAQAABIk1AACAILEGAAAQ9AOWxQ1J1VXPngAAAABJRU5ErkJgglBLAwQU&#10;AAYACAAAACEA9P5Ad+AAAAAJAQAADwAAAGRycy9kb3ducmV2LnhtbEyPTUvDQBCG74L/YRnBm918&#10;YKwxm1KKeipCW0G8TbPTJDS7G7LbJP33jic9DS/z8M4zxWo2nRhp8K2zCuJFBIJs5XRrawWfh7eH&#10;JQgf0GrsnCUFV/KwKm9vCsy1m+yOxn2oBZdYn6OCJoQ+l9JXDRn0C9eT5d3JDQYDx6GWesCJy00n&#10;kyjKpMHW8oUGe9o0VJ33F6PgfcJpncav4/Z82ly/D48fX9uYlLq/m9cvIALN4Q+GX31Wh5Kdju5i&#10;tRcd56coYVRBmvBkYJlkKYijgix9BlkW8v8H5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0iGFvsCAACTBwAADgAAAAAAAAAAAAAAAAA6AgAAZHJzL2Uyb0Rv&#10;Yy54bWxQSwECLQAKAAAAAAAAACEA5oQdUIgBAACIAQAAFAAAAAAAAAAAAAAAAABhBQAAZHJzL21l&#10;ZGlhL2ltYWdlMS5wbmdQSwECLQAUAAYACAAAACEA9P5Ad+AAAAAJAQAADwAAAAAAAAAAAAAAAAAb&#10;BwAAZHJzL2Rvd25yZXYueG1sUEsBAi0AFAAGAAgAAAAhAKomDr68AAAAIQEAABkAAAAAAAAAAAAA&#10;AAAAKAgAAGRycy9fcmVscy9lMm9Eb2MueG1sLnJlbHNQSwUGAAAAAAYABgB8AQAAG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1702;top:322;width:656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TswwAAANoAAAAPAAAAZHJzL2Rvd25yZXYueG1sRI9Li8JA&#10;EITvgv9h6AVvOlmRKFnHIKKwe/Dg4+CxN9PmYaYnZGY1+fc7guCxqKqvqGXamVrcqXWlZQWfkwgE&#10;cWZ1ybmC82k3XoBwHlljbZkU9OQgXQ0HS0y0ffCB7kefiwBhl6CCwvsmkdJlBRl0E9sQB+9qW4M+&#10;yDaXusVHgJtaTqMolgZLDgsFNrQpKLsd/4wC95Ot+yqOZrrfX+bY4+k33lZKjT669RcIT51/h1/t&#10;b61gCs8r4QbI1T8AAAD//wMAUEsBAi0AFAAGAAgAAAAhANvh9svuAAAAhQEAABMAAAAAAAAAAAAA&#10;AAAAAAAAAFtDb250ZW50X1R5cGVzXS54bWxQSwECLQAUAAYACAAAACEAWvQsW78AAAAVAQAACwAA&#10;AAAAAAAAAAAAAAAfAQAAX3JlbHMvLnJlbHNQSwECLQAUAAYACAAAACEAPTbE7M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1702;top:322;width:656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95C9CAD" w14:textId="77777777" w:rsidR="00137594" w:rsidRPr="004B1E3F" w:rsidRDefault="00137594" w:rsidP="00137594">
                        <w:pPr>
                          <w:rPr>
                            <w:rFonts w:asciiTheme="majorHAnsi" w:hAnsiTheme="majorHAnsi"/>
                            <w:b/>
                            <w:sz w:val="26"/>
                          </w:rPr>
                        </w:pPr>
                        <w:r w:rsidRPr="004B1E3F">
                          <w:rPr>
                            <w:rFonts w:asciiTheme="majorHAnsi" w:hAnsiTheme="majorHAnsi"/>
                            <w:b/>
                            <w:sz w:val="26"/>
                          </w:rPr>
                          <w:t>OGGETTO: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z w:val="26"/>
                          </w:rPr>
                          <w:t>Prove Invalsi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z w:val="26"/>
                          </w:rPr>
                          <w:t>2022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z w:val="26"/>
                          </w:rPr>
                          <w:t>-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z w:val="26"/>
                          </w:rPr>
                          <w:t>Classi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 w:rsidRPr="004B1E3F">
                          <w:rPr>
                            <w:rFonts w:asciiTheme="majorHAnsi" w:hAnsiTheme="majorHAnsi"/>
                            <w:b/>
                            <w:sz w:val="26"/>
                          </w:rPr>
                          <w:t>Quinte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EB6959" w14:textId="77777777" w:rsidR="00137594" w:rsidRDefault="00137594" w:rsidP="00137594">
      <w:pPr>
        <w:pStyle w:val="Corpotesto"/>
        <w:spacing w:before="2"/>
        <w:rPr>
          <w:sz w:val="22"/>
        </w:rPr>
      </w:pPr>
    </w:p>
    <w:p w14:paraId="3C353D7F" w14:textId="77777777" w:rsidR="00137594" w:rsidRDefault="00137594" w:rsidP="00137594">
      <w:pPr>
        <w:pStyle w:val="Corpotesto"/>
        <w:spacing w:before="2"/>
        <w:rPr>
          <w:sz w:val="22"/>
        </w:rPr>
      </w:pPr>
    </w:p>
    <w:p w14:paraId="61850A86" w14:textId="64885E84" w:rsidR="00137594" w:rsidRDefault="00137594" w:rsidP="00137594">
      <w:pPr>
        <w:spacing w:before="1"/>
        <w:jc w:val="both"/>
        <w:rPr>
          <w:spacing w:val="-1"/>
        </w:rPr>
      </w:pPr>
      <w:r>
        <w:t>Si</w:t>
      </w:r>
      <w:r>
        <w:rPr>
          <w:spacing w:val="24"/>
        </w:rPr>
        <w:t xml:space="preserve"> </w:t>
      </w:r>
      <w:r>
        <w:t>comunica</w:t>
      </w:r>
      <w:r>
        <w:rPr>
          <w:spacing w:val="21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prove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Italiano,</w:t>
      </w:r>
      <w:r>
        <w:rPr>
          <w:spacing w:val="21"/>
        </w:rPr>
        <w:t xml:space="preserve"> </w:t>
      </w:r>
      <w:r>
        <w:t>Matematica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Inglese</w:t>
      </w:r>
      <w:r>
        <w:rPr>
          <w:spacing w:val="25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classi</w:t>
      </w:r>
      <w:r>
        <w:rPr>
          <w:spacing w:val="24"/>
        </w:rPr>
        <w:t xml:space="preserve"> </w:t>
      </w:r>
      <w:r>
        <w:t>quinte</w:t>
      </w:r>
      <w:r>
        <w:rPr>
          <w:spacing w:val="22"/>
        </w:rPr>
        <w:t xml:space="preserve"> </w:t>
      </w:r>
      <w:r>
        <w:t>si sosterranno –</w:t>
      </w:r>
      <w:r w:rsidR="004C160A">
        <w:t xml:space="preserve"> in modalità CBT  nei giorni 2,3</w:t>
      </w:r>
      <w:r>
        <w:t>,8,e,9 marzo.</w:t>
      </w:r>
      <w:r>
        <w:rPr>
          <w:spacing w:val="-1"/>
        </w:rPr>
        <w:t xml:space="preserve"> </w:t>
      </w:r>
    </w:p>
    <w:p w14:paraId="47F1AB45" w14:textId="77777777" w:rsidR="00137594" w:rsidRDefault="00137594" w:rsidP="00137594">
      <w:pPr>
        <w:spacing w:before="1"/>
        <w:jc w:val="both"/>
      </w:pPr>
      <w:r>
        <w:t>Seguirà calendario dettagliato con orari e spazi dedicati.</w:t>
      </w:r>
    </w:p>
    <w:p w14:paraId="1D4441D2" w14:textId="77777777" w:rsidR="00137594" w:rsidRDefault="00137594" w:rsidP="00137594">
      <w:pPr>
        <w:spacing w:before="1"/>
        <w:jc w:val="both"/>
      </w:pPr>
      <w:r>
        <w:t>Gli studenti svolgeranno le prove al computer nei laboratori di informatica,  sulle postazioni  arriveranno automaticamente e contestualmente i dati delle prove la cui trasmissione</w:t>
      </w:r>
      <w:r>
        <w:rPr>
          <w:spacing w:val="-52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automatica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contestuale</w:t>
      </w:r>
      <w:r>
        <w:rPr>
          <w:spacing w:val="-3"/>
        </w:rPr>
        <w:t xml:space="preserve"> </w:t>
      </w:r>
      <w:r>
        <w:t>allo svolgimento</w:t>
      </w:r>
      <w:r>
        <w:rPr>
          <w:spacing w:val="-2"/>
        </w:rPr>
        <w:t xml:space="preserve"> </w:t>
      </w:r>
      <w:r>
        <w:t>di ogni</w:t>
      </w:r>
      <w:r>
        <w:rPr>
          <w:spacing w:val="1"/>
        </w:rPr>
        <w:t xml:space="preserve"> </w:t>
      </w:r>
      <w:r>
        <w:t>prova.</w:t>
      </w:r>
    </w:p>
    <w:p w14:paraId="5E9DE144" w14:textId="77777777" w:rsidR="00137594" w:rsidRDefault="00137594" w:rsidP="00137594">
      <w:pPr>
        <w:spacing w:before="36"/>
        <w:jc w:val="both"/>
      </w:pPr>
      <w:r>
        <w:t>Le prove saranno somministrate, per ogni classe, in tre giornate distinte come da calendario</w:t>
      </w:r>
      <w:r>
        <w:rPr>
          <w:spacing w:val="1"/>
        </w:rPr>
        <w:t xml:space="preserve"> </w:t>
      </w:r>
      <w:r>
        <w:t>allegato</w:t>
      </w:r>
    </w:p>
    <w:p w14:paraId="69D7CE95" w14:textId="38044813" w:rsidR="00137594" w:rsidRDefault="00137594" w:rsidP="00137594">
      <w:pPr>
        <w:spacing w:before="39"/>
        <w:ind w:right="-15"/>
        <w:jc w:val="both"/>
      </w:pPr>
      <w:r>
        <w:t>Gli</w:t>
      </w:r>
      <w:r>
        <w:rPr>
          <w:spacing w:val="10"/>
        </w:rPr>
        <w:t xml:space="preserve"> </w:t>
      </w:r>
      <w:r>
        <w:t>studenti</w:t>
      </w:r>
      <w:r>
        <w:rPr>
          <w:spacing w:val="10"/>
        </w:rPr>
        <w:t xml:space="preserve"> </w:t>
      </w:r>
      <w:r>
        <w:t>assenti</w:t>
      </w:r>
      <w:r>
        <w:rPr>
          <w:spacing w:val="10"/>
        </w:rPr>
        <w:t xml:space="preserve"> </w:t>
      </w:r>
      <w:r>
        <w:t>nel</w:t>
      </w:r>
      <w:r>
        <w:rPr>
          <w:spacing w:val="11"/>
        </w:rPr>
        <w:t xml:space="preserve"> </w:t>
      </w:r>
      <w:r>
        <w:t>giorno</w:t>
      </w:r>
      <w:r>
        <w:rPr>
          <w:spacing w:val="9"/>
        </w:rPr>
        <w:t xml:space="preserve"> </w:t>
      </w:r>
      <w:r>
        <w:t>prestabilito,</w:t>
      </w:r>
      <w:r>
        <w:rPr>
          <w:spacing w:val="9"/>
        </w:rPr>
        <w:t xml:space="preserve"> </w:t>
      </w:r>
      <w:r>
        <w:t>recuperano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prova</w:t>
      </w:r>
      <w:r>
        <w:rPr>
          <w:spacing w:val="7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GIORNO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RIENTRO</w:t>
      </w:r>
      <w:r>
        <w:rPr>
          <w:spacing w:val="-53"/>
        </w:rPr>
        <w:t xml:space="preserve">   </w:t>
      </w:r>
      <w:r>
        <w:t xml:space="preserve">a scuola con le classi in calendario o il </w:t>
      </w:r>
      <w:r>
        <w:rPr>
          <w:b/>
        </w:rPr>
        <w:t xml:space="preserve">giorno 15 marzo 2022. </w:t>
      </w:r>
      <w:r>
        <w:t xml:space="preserve"> </w:t>
      </w:r>
    </w:p>
    <w:p w14:paraId="171D2504" w14:textId="77777777" w:rsidR="00137594" w:rsidRDefault="00137594" w:rsidP="00137594">
      <w:pPr>
        <w:spacing w:before="39"/>
        <w:ind w:right="-15"/>
        <w:jc w:val="both"/>
      </w:pPr>
      <w:r>
        <w:t xml:space="preserve"> Si invitano  i coordinatori di classe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le eventuali  assenze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 alle prove.</w:t>
      </w:r>
    </w:p>
    <w:p w14:paraId="5421B9BB" w14:textId="55E59B6C" w:rsidR="00137594" w:rsidRDefault="00137594" w:rsidP="00137594">
      <w:pPr>
        <w:spacing w:before="37"/>
        <w:ind w:right="-15"/>
        <w:jc w:val="both"/>
      </w:pPr>
      <w:r>
        <w:t xml:space="preserve">Per gli studenti con piano didattico personalizzato per DSA </w:t>
      </w:r>
      <w:r w:rsidR="004C160A">
        <w:t xml:space="preserve">o per BES sono previsti 15 </w:t>
      </w:r>
      <w:proofErr w:type="spellStart"/>
      <w:r w:rsidR="004C160A">
        <w:t>minu</w:t>
      </w:r>
      <w:proofErr w:type="spellEnd"/>
      <w:r>
        <w:rPr>
          <w:spacing w:val="-52"/>
        </w:rPr>
        <w:t xml:space="preserve"> </w:t>
      </w:r>
      <w:r>
        <w:t>ti aggiuntivi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delle prove.</w:t>
      </w:r>
    </w:p>
    <w:p w14:paraId="2CDF2C60" w14:textId="77777777" w:rsidR="00137594" w:rsidRDefault="00137594" w:rsidP="00137594">
      <w:pPr>
        <w:spacing w:before="37"/>
      </w:pPr>
      <w:r w:rsidRPr="003F43FB">
        <w:t>La durata delle prove è la seguente:</w:t>
      </w:r>
    </w:p>
    <w:p w14:paraId="08B638DE" w14:textId="7B16C78C" w:rsidR="00137594" w:rsidRDefault="00137594" w:rsidP="00137594">
      <w:pPr>
        <w:spacing w:before="37"/>
      </w:pPr>
      <w:r>
        <w:rPr>
          <w:b/>
        </w:rPr>
        <w:t>Italiano:</w:t>
      </w:r>
      <w:r>
        <w:rPr>
          <w:b/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minuti</w:t>
      </w:r>
      <w:r w:rsidRPr="003F43FB">
        <w:rPr>
          <w:b/>
        </w:rPr>
        <w:t xml:space="preserve"> </w:t>
      </w:r>
      <w:r>
        <w:rPr>
          <w:b/>
        </w:rPr>
        <w:t>Matematica:</w:t>
      </w:r>
      <w:r>
        <w:rPr>
          <w:b/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minuti</w:t>
      </w:r>
    </w:p>
    <w:p w14:paraId="51B055E5" w14:textId="33F24C48" w:rsidR="00137594" w:rsidRDefault="00137594" w:rsidP="00137594">
      <w:pPr>
        <w:spacing w:before="35"/>
        <w:ind w:right="-15"/>
      </w:pPr>
      <w:r>
        <w:t>I</w:t>
      </w:r>
      <w:r>
        <w:rPr>
          <w:b/>
        </w:rPr>
        <w:t>nglese</w:t>
      </w:r>
      <w:r>
        <w:rPr>
          <w:b/>
          <w:spacing w:val="-2"/>
        </w:rPr>
        <w:t xml:space="preserve"> </w:t>
      </w:r>
      <w:r>
        <w:rPr>
          <w:b/>
        </w:rPr>
        <w:t>Reading:</w:t>
      </w:r>
      <w:r>
        <w:rPr>
          <w:b/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minuti,</w:t>
      </w:r>
      <w:r>
        <w:rPr>
          <w:spacing w:val="-3"/>
        </w:rPr>
        <w:t xml:space="preserve"> </w:t>
      </w:r>
      <w:r>
        <w:rPr>
          <w:b/>
        </w:rPr>
        <w:t>Inglese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Listening</w:t>
      </w:r>
      <w:proofErr w:type="spellEnd"/>
      <w:r>
        <w:rPr>
          <w:b/>
          <w:spacing w:val="-2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minuti</w:t>
      </w:r>
    </w:p>
    <w:p w14:paraId="10230247" w14:textId="77777777" w:rsidR="004C160A" w:rsidRDefault="004C160A" w:rsidP="00137594">
      <w:pPr>
        <w:spacing w:before="35"/>
        <w:ind w:right="-15"/>
      </w:pPr>
    </w:p>
    <w:p w14:paraId="1CFC34F2" w14:textId="057A5F76" w:rsidR="004C160A" w:rsidRDefault="004C160A" w:rsidP="00137594">
      <w:pPr>
        <w:spacing w:before="35"/>
        <w:ind w:right="-15"/>
      </w:pPr>
      <w:r w:rsidRPr="004C160A">
        <w:rPr>
          <w:b/>
        </w:rPr>
        <w:t>Per la prova d’inglese si invitano i ragazzi a recarsi a scuola provvisti di auricolari,</w:t>
      </w:r>
      <w:r>
        <w:t xml:space="preserve"> laddove non ne fossero in possesso, si prega di comunicarlo in modo da predisporre  gli ausili necessari.</w:t>
      </w:r>
    </w:p>
    <w:p w14:paraId="60E07792" w14:textId="77777777" w:rsidR="004C160A" w:rsidRDefault="004C160A" w:rsidP="00137594">
      <w:pPr>
        <w:spacing w:before="35"/>
        <w:ind w:right="-15"/>
      </w:pPr>
    </w:p>
    <w:p w14:paraId="36FF916A" w14:textId="7CD05F2F" w:rsidR="004C160A" w:rsidRDefault="004C160A" w:rsidP="00137594">
      <w:pPr>
        <w:spacing w:before="35"/>
        <w:ind w:right="-15"/>
      </w:pPr>
      <w:r>
        <w:t>Distinti saluti</w:t>
      </w:r>
    </w:p>
    <w:p w14:paraId="0EBC4D64" w14:textId="77777777" w:rsidR="004C160A" w:rsidRDefault="004C160A" w:rsidP="00137594">
      <w:pPr>
        <w:spacing w:before="35"/>
        <w:ind w:right="-15"/>
      </w:pPr>
    </w:p>
    <w:p w14:paraId="13645451" w14:textId="1E5812A7" w:rsidR="00071601" w:rsidRDefault="00071601" w:rsidP="004C160A">
      <w:pPr>
        <w:spacing w:before="35"/>
        <w:ind w:right="-15"/>
        <w:rPr>
          <w:sz w:val="24"/>
          <w:szCs w:val="24"/>
        </w:rPr>
      </w:pPr>
      <w:r>
        <w:t xml:space="preserve">     </w:t>
      </w:r>
    </w:p>
    <w:p w14:paraId="62AA83B6" w14:textId="68F1BD68" w:rsidR="00071601" w:rsidRDefault="004C160A" w:rsidP="00071601">
      <w:pPr>
        <w:pStyle w:val="Corpotesto"/>
        <w:spacing w:line="242" w:lineRule="exact"/>
        <w:ind w:right="3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F2ED42" w14:textId="77777777" w:rsidR="00071601" w:rsidRDefault="00071601" w:rsidP="00071601">
      <w:pPr>
        <w:pStyle w:val="Corpotesto"/>
        <w:spacing w:line="242" w:lineRule="exact"/>
        <w:ind w:right="358"/>
        <w:jc w:val="right"/>
        <w:rPr>
          <w:sz w:val="24"/>
          <w:szCs w:val="24"/>
        </w:rPr>
      </w:pPr>
    </w:p>
    <w:p w14:paraId="4A21506A" w14:textId="77777777" w:rsidR="00071601" w:rsidRDefault="00071601" w:rsidP="00071601">
      <w:pPr>
        <w:pStyle w:val="Corpotesto"/>
        <w:spacing w:line="242" w:lineRule="exact"/>
        <w:ind w:right="358"/>
        <w:jc w:val="right"/>
        <w:rPr>
          <w:sz w:val="24"/>
          <w:szCs w:val="24"/>
        </w:rPr>
      </w:pPr>
    </w:p>
    <w:p w14:paraId="465984A6" w14:textId="4784BBB1" w:rsidR="00071601" w:rsidRPr="00160F27" w:rsidRDefault="00071601" w:rsidP="00071601">
      <w:pPr>
        <w:pStyle w:val="Corpotesto"/>
        <w:spacing w:line="242" w:lineRule="exact"/>
        <w:ind w:right="358"/>
        <w:jc w:val="right"/>
        <w:rPr>
          <w:sz w:val="24"/>
          <w:szCs w:val="24"/>
        </w:rPr>
      </w:pPr>
      <w:r w:rsidRPr="00160F27">
        <w:rPr>
          <w:sz w:val="24"/>
          <w:szCs w:val="24"/>
        </w:rPr>
        <w:t>LA</w:t>
      </w:r>
      <w:r w:rsidRPr="00160F27">
        <w:rPr>
          <w:spacing w:val="-8"/>
          <w:sz w:val="24"/>
          <w:szCs w:val="24"/>
        </w:rPr>
        <w:t xml:space="preserve"> </w:t>
      </w:r>
      <w:r w:rsidRPr="00160F27">
        <w:rPr>
          <w:sz w:val="24"/>
          <w:szCs w:val="24"/>
        </w:rPr>
        <w:t>DIRIGENTE</w:t>
      </w:r>
      <w:r w:rsidRPr="00160F27">
        <w:rPr>
          <w:spacing w:val="-7"/>
          <w:sz w:val="24"/>
          <w:szCs w:val="24"/>
        </w:rPr>
        <w:t xml:space="preserve"> </w:t>
      </w:r>
      <w:r w:rsidRPr="00160F27">
        <w:rPr>
          <w:sz w:val="24"/>
          <w:szCs w:val="24"/>
        </w:rPr>
        <w:t>SCOLASTICA</w:t>
      </w:r>
    </w:p>
    <w:p w14:paraId="7342ABF8" w14:textId="77777777" w:rsidR="00071601" w:rsidRPr="00160F27" w:rsidRDefault="00071601" w:rsidP="00071601">
      <w:pPr>
        <w:pStyle w:val="Corpotesto"/>
        <w:spacing w:line="242" w:lineRule="exact"/>
        <w:ind w:right="942"/>
        <w:jc w:val="right"/>
        <w:rPr>
          <w:sz w:val="24"/>
          <w:szCs w:val="24"/>
        </w:rPr>
      </w:pPr>
      <w:r w:rsidRPr="00160F27">
        <w:rPr>
          <w:sz w:val="24"/>
          <w:szCs w:val="24"/>
        </w:rPr>
        <w:t>Sandra</w:t>
      </w:r>
      <w:r w:rsidRPr="00160F27">
        <w:rPr>
          <w:spacing w:val="-8"/>
          <w:sz w:val="24"/>
          <w:szCs w:val="24"/>
        </w:rPr>
        <w:t xml:space="preserve"> </w:t>
      </w:r>
      <w:r w:rsidRPr="00160F27">
        <w:rPr>
          <w:sz w:val="24"/>
          <w:szCs w:val="24"/>
        </w:rPr>
        <w:t>Grossi</w:t>
      </w:r>
    </w:p>
    <w:p w14:paraId="5FCC36DD" w14:textId="77777777" w:rsidR="00071601" w:rsidRPr="00160F27" w:rsidRDefault="00071601" w:rsidP="00071601">
      <w:pPr>
        <w:spacing w:before="26"/>
        <w:ind w:left="6171"/>
        <w:rPr>
          <w:rFonts w:ascii="Courier New"/>
          <w:sz w:val="16"/>
        </w:rPr>
      </w:pPr>
      <w:r>
        <w:rPr>
          <w:rFonts w:ascii="Courier New"/>
          <w:sz w:val="16"/>
        </w:rPr>
        <w:t xml:space="preserve"> Firma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autografa</w:t>
      </w:r>
      <w:r>
        <w:rPr>
          <w:rFonts w:ascii="Courier New"/>
          <w:spacing w:val="23"/>
          <w:sz w:val="16"/>
        </w:rPr>
        <w:t xml:space="preserve"> </w:t>
      </w:r>
      <w:r>
        <w:rPr>
          <w:rFonts w:ascii="Courier New"/>
          <w:sz w:val="16"/>
        </w:rPr>
        <w:t>sostituita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mezzo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 xml:space="preserve">stampa </w:t>
      </w:r>
      <w:r>
        <w:rPr>
          <w:rFonts w:ascii="Calibri"/>
          <w:sz w:val="16"/>
        </w:rPr>
        <w:t>ex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art.3,c.2</w:t>
      </w:r>
      <w:r>
        <w:rPr>
          <w:rFonts w:ascii="Calibri"/>
          <w:spacing w:val="-9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n.39/93</w:t>
      </w:r>
    </w:p>
    <w:p w14:paraId="07643AC4" w14:textId="59DE75C9" w:rsidR="00071601" w:rsidRPr="00160F27" w:rsidRDefault="00137594" w:rsidP="00071601">
      <w:pPr>
        <w:pStyle w:val="Corpotesto"/>
        <w:spacing w:line="242" w:lineRule="exact"/>
        <w:ind w:right="358"/>
        <w:jc w:val="right"/>
        <w:rPr>
          <w:rFonts w:ascii="Courier New"/>
          <w:sz w:val="16"/>
        </w:rPr>
      </w:pPr>
      <w:r>
        <w:lastRenderedPageBreak/>
        <w:br w:type="page"/>
      </w:r>
    </w:p>
    <w:p w14:paraId="42FFF869" w14:textId="77777777" w:rsidR="00137594" w:rsidRDefault="00137594" w:rsidP="00137594">
      <w:pPr>
        <w:pStyle w:val="Corpotesto"/>
        <w:ind w:left="114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 wp14:anchorId="607349ED" wp14:editId="41E7F2F9">
                <wp:extent cx="6430010" cy="1057275"/>
                <wp:effectExtent l="0" t="0" r="18415" b="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057275"/>
                          <a:chOff x="0" y="0"/>
                          <a:chExt cx="10126" cy="1665"/>
                        </a:xfrm>
                      </wpg:grpSpPr>
                      <wps:wsp>
                        <wps:cNvPr id="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86" y="1643"/>
                            <a:ext cx="89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7234A" w14:textId="77777777" w:rsidR="00137594" w:rsidRDefault="00137594" w:rsidP="00137594">
                              <w:pPr>
                                <w:spacing w:before="6"/>
                                <w:ind w:left="1639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LICEO</w:t>
                              </w:r>
                              <w:r>
                                <w:rPr>
                                  <w:b/>
                                  <w:i/>
                                  <w:spacing w:val="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STATALE</w:t>
                              </w:r>
                              <w:r>
                                <w:rPr>
                                  <w:b/>
                                  <w:i/>
                                  <w:spacing w:val="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“GALILEO</w:t>
                              </w:r>
                              <w:r>
                                <w:rPr>
                                  <w:b/>
                                  <w:i/>
                                  <w:spacing w:val="2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</w:rPr>
                                <w:t>GALILEI”</w:t>
                              </w:r>
                            </w:p>
                            <w:p w14:paraId="43D18794" w14:textId="77777777" w:rsidR="00137594" w:rsidRDefault="00137594" w:rsidP="00137594">
                              <w:pPr>
                                <w:spacing w:before="17"/>
                                <w:ind w:left="189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</w:rPr>
                                <w:t>Indirizzi: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Classico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Scientifico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Linguistico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Scientifico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opzione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Scienze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Applicate</w:t>
                              </w:r>
                            </w:p>
                            <w:p w14:paraId="584B0D5C" w14:textId="77777777" w:rsidR="00137594" w:rsidRDefault="00137594" w:rsidP="00137594">
                              <w:pPr>
                                <w:spacing w:before="17"/>
                                <w:ind w:left="189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Via</w:t>
                              </w:r>
                              <w:r>
                                <w:rPr>
                                  <w:i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G.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Mancini</w:t>
                              </w:r>
                              <w:r>
                                <w:rPr>
                                  <w:i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87027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PAOLA</w:t>
                              </w:r>
                              <w:r>
                                <w:rPr>
                                  <w:i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(Cosenza)</w:t>
                              </w:r>
                            </w:p>
                            <w:p w14:paraId="524C5F08" w14:textId="77777777" w:rsidR="00137594" w:rsidRDefault="00137594" w:rsidP="00137594">
                              <w:pPr>
                                <w:spacing w:before="17"/>
                                <w:ind w:left="192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Codice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Fiscale</w:t>
                              </w:r>
                              <w:r>
                                <w:rPr>
                                  <w:i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86001310787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C.M.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CSPS210004</w:t>
                              </w:r>
                            </w:p>
                            <w:p w14:paraId="56E6A33A" w14:textId="77777777" w:rsidR="00137594" w:rsidRDefault="00137594" w:rsidP="00137594">
                              <w:pPr>
                                <w:spacing w:before="17" w:line="254" w:lineRule="auto"/>
                                <w:ind w:left="1890" w:right="311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Tel.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0982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613505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e-mail:</w:t>
                              </w:r>
                              <w:r>
                                <w:rPr>
                                  <w:i/>
                                  <w:spacing w:val="-10"/>
                                </w:rP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Collegamentoipertestuale"/>
                                    <w:i/>
                                    <w:u w:val="thick" w:color="0000FF"/>
                                  </w:rPr>
                                  <w:t>csps210004@istruzione.it</w:t>
                                </w:r>
                              </w:hyperlink>
                              <w:r>
                                <w:rPr>
                                  <w:i/>
                                  <w:color w:val="0000FF"/>
                                  <w:spacing w:val="-5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Sito</w:t>
                              </w:r>
                              <w:r>
                                <w:rPr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internet:</w:t>
                              </w:r>
                              <w:r>
                                <w:rPr>
                                  <w:i/>
                                  <w:spacing w:val="-7"/>
                                </w:rPr>
                                <w:t xml:space="preserve"> </w:t>
                              </w:r>
                              <w:hyperlink r:id="rId14" w:history="1">
                                <w:r>
                                  <w:rPr>
                                    <w:rStyle w:val="Collegamentoipertestuale"/>
                                    <w:i/>
                                    <w:u w:val="thick" w:color="0000FF"/>
                                  </w:rPr>
                                  <w:t>https://www.liceostatalepaola.edu.it/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607349ED" id="Gruppo 4" o:spid="_x0000_s1033" style="width:506.3pt;height:83.25pt;mso-position-horizontal-relative:char;mso-position-vertical-relative:line" coordsize="10126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S61yPAwAAVQkAAA4AAABkcnMvZTJvRG9jLnhtbLxW4W7bOAz+f8C9&#10;g6D/re0sTTujzrBrt2JA765YuweQZdkWZks6SYmdPf2Rkp1k7bAOLbAAMShLpMmPHz/78t3Yd2Qr&#10;rJNaFTQ7TSkRiutKqqagXx4+nlxQ4jxTFeu0EgXdCUffrf/843IwuVjoVneVsASCKJcPpqCt9yZP&#10;Esdb0TN3qo1QsFlr2zMPS9sklWUDRO+7ZJGmq2TQtjJWc+Ec3L2Om3Qd4te14P7funbCk66gkJsP&#10;VxuuJV6T9SXLG8tMK/mUBntBFj2TCh66D3XNPCMbK5+E6iW32unan3LdJ7quJRehBqgmSx9Vc2P1&#10;xoRamnxozB4mgPYRTi8Oy//Z3lhzb+5szB7MW82/OsAlGUyTH+/juomHSTn8rSvoJ9t4HQofa9tj&#10;CCiJjAHf3R5fMXrC4eZq+SaFKinhsJelZ+eL87PYAd5Cm5748fbD5Jml2WI1+a1WwSlheXxmyHPK&#10;C/sORHIHrNzrsLpvmRGhBQ6xuLNEVgU9o0SxHsq/lUqQ7M0Cq8Anw5ErFbHko5qwJEpftUw1IgR7&#10;2BlwzNADMj9ywYWDRjyLbZZdABYIIQAa8ZsRvni7nOAN1N5jxHJjnb8RuidoFLSDxEPf2PbWeczl&#10;cATbqPRH2XVwn+WdIkNBF2fLNA0eTneywl3cdLYprzpLtgwHLPxCZbBzfAyIrKoQrRWs+jDZnsku&#10;2vD0Tk2AIAYRzVJXuzs7AwVdXV8ayXP4T6MA1pP2Pi8Z4OU3VtApSP9LMXpmv27MCUytYV6WspN+&#10;FxQIMMGk1PZOckwcFwemQKMiU2AXHwpkCS2bT0UfwF7yMHd7rrx3BsQLiXK4Za0eED/gdOTP91ES&#10;XH6XR9lJM3cK7ali0L9H+vED0KI2XWu+6YXyUWyt6KB4rVwrjaPE5qIvBcyD/VSFhJAP/DPkHVrt&#10;vBWet0iTGugy3YdW7zdCxockMf9fmgDg+FN1yZbns7Q8logDtyf6W8gxkPk5+ocMIyODCSn+Jo05&#10;n5nzgMP9lx6BOkucrUk07lEq/AgbyIYwi1G6f8KXI9cY5xVo/0SRXw53lIEj+fmxMPixHIMQ74U3&#10;SgWxGkYGWABfJGC02n6jZIC3e0HdfxuGM999UjA+cMTPhp2NcjaY4uBaUE9JNK98/GTYGCubNkwl&#10;Aq70e3j91TLoJ2Ibs5h0LOhVeDnBuzsI7PSdgR8Hx+tw/vA1tP4fAAD//wMAUEsDBAoAAAAAAAAA&#10;IQBs/GnfoSsAAKErAAAVAAAAZHJzL21lZGlhL2ltYWdlMS5qcGVn/9j/4AAQSkZJRgABAQEAYABg&#10;AAD/2wBDAAMCAgMCAgMDAwMEAwMEBQgFBQQEBQoHBwYIDAoMDAsKCwsNDhIQDQ4RDgsLEBYQERMU&#10;FRUVDA8XGBYUGBIUFRT/2wBDAQMEBAUEBQkFBQkUDQsNFBQUFBQUFBQUFBQUFBQUFBQUFBQUFBQU&#10;FBQUFBQUFBQUFBQUFBQUFBQUFBQUFBQUFBT/wAARCACp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rH1jWLHw9p11qe&#10;pXcVnp9tF5s93cuqRRKv8TNQBqAYrC8Q+KtI8KWq3Gr6rYaRAzbFlvrpLdP++mr4U+PH/BQ3UL+9&#10;n0v4WxR2eno/lN4m1CDd9o/64RN91f8Abf8A74rwXwPpUvjz4kab4s+Keoatf6PZSrezy6pvnu7/&#10;AGvvS3iVm+Rf++V2VwSxcYS5SP8ACfsNRXMeCfFCeMPCum60lpc2C38CXC292m2VFb7u6tLU0luL&#10;O4W2uPs1w0bKku3d5bf3ttdfN7vMWXHuYkZFd1R2+6jVNX5D/GhPHFn8VddXxnqS3/jCyniSe+t5&#10;fKT5URoni8pE2fJs/wBqui8JftbfE/wfFa2cXiO7v4o5/tC2+vL5+/5Nn2d5W+fb/F9+vInmMYS5&#10;ZxA/VanAYrxX4I/tE+GPjF4D0LV11Cy07Ur+X+z59MnnVJkv1Te9uit97+8v+zXtWRXqQlGfvRAW&#10;ikpa3AKKKKACiiigAooooAZ/BXN+MfF2n+DPDt7q+qS/ZrK1Tez/AMTf7K/7VX7nVrS2uYbKS6iS&#10;9nR2itnkXzpVX721P4q+Q/2ofH0vjXxv/wAIraTt/ZWjS/vVRv8AW3X/ANhu2/8AfdceLr+wjzFQ&#10;jzSOi+Evj7UviN8T9Q8Z69eHS/DXh2xmmitHuNtrZq/y7pX/AL21JWZnr5j/AGkP2jdZ/ax8Vy+G&#10;PAqSf8IBpsvzXc26K3vW/wCfi4/2f+eUX3v432/weV/Fr4o6748tLj4d6fHc+HvAtrdfaNTl+5da&#10;9Pv2orf3YE2fKn/A/wC5Xtn7I3wR0X4iaVcLq+vS6Xo7X32e10m0Tb9qZEXf+9+7/F/wKvOjKpOP&#10;LH4iZe9LlOH8B/D2zs7+3tNBs5/FviWVv+P54N6J/wBcol/z/fevsT4PfstwQ3y6p46u7bVdTgdJ&#10;f7GidZEib+Hz/wC//ufd/wB6uz8X/D3Q/hl4JW28MLHojtOnm+VJsuLxfu7Wf77f3q4jwh4kk8G6&#10;2mpRwLMnlNFOm7Z5qt/tf7+yqpYTklzVfeOnl933T6K8WeMNN8GWUEuoeZtlbykWJN7VS8K/EjR/&#10;GV3La6e8qXESeayTRbflrxLxz8RNQ8bRQLJZwWdvbOzrsZnd6zfCvi288H6p/aFpFHNK8XlbHXYm&#10;z/KV6vMR7P3T034r/BD4f+M4NQ1PW/D+jSavPHtXUb3dbv5qr+63yqyNXxjqX7EXxP0m4aJW0S/0&#10;ryN0urJfbIlXZ8+9GTd/441fSfjb4hXfja3so5LOK2itXZ3RGZkd/wDO6ul+BF0ttq+prLerEjxo&#10;kVo8v+tb++qf5+/XHWwlPEfERKn7p+SXieG+0rWX/sjU77TbiDyrqLZ8n71fuPv/AL3+3Xsfwa/a&#10;G+JnwR0WKy0bxEmt6bqgaWW317dOkF1InzNFLu3L83z/AN2vpL9uP9nzw9r3ie98dp4s0/w5qC6e&#10;jajb6nAz28vlfJE7Sr/qmb5Iv++K+LfDGsafrenPBA2/7Kq+bb7Njxbvuf73+/Xl1vaYT4Tg5feP&#10;0w/Zb/aSX4w/DhL7xPJYaX4ig1T+xbqHzfKiup9u+Lylf+KVf4P9lq+kEr8JLnUtT8MeILfULOee&#10;21O1ul1WLf8A6rzYt/lS7Pu7vn2V+0fw+8a2Xjnwzpl3FPD9tn0y11KeyhlVpoFni3pvX+H+Lb/u&#10;16+Gr+1ibU5fZO7opBS13mwUUUUAFcl458Z6X4B8Jan4j1qf7NpmmwPcTylP4f7q/wC1/DXWZ4r4&#10;X/4KLfE17ZfDvgO2f5HX+2tRTd/Cr7LdP++vNf8A7ZLWNSXLHmIlLlPHfhv8cdT8Z/tRan8Stel2&#10;XGl6Pfy2Ni77kg+Tyre1T/gUvzf7e+n+IfiQvwu0v+2ryD+2PFF1vfR7SVf3V1qW9Pnlf/nlFv8A&#10;Nb+9s21xP7NPgmXxP4g1W8lnis7Kyg826vpv9VaxL+9llf8A2UXZ/wCOV5/8V/Ek/wAS/ivqECrJ&#10;pXh/TbOK3tYXb57K1b59n/XeVNjs/wDtvXgycq0vf+yXTly0+Yq/DHw3qvxL8X2+i6DLJreq3941&#10;vFcOv/H1O3z3F0/+ynz/APAUr718PeErPwBo1l4c0+XzodL/AHX2uJv9bLv+eXf/ALb73rx/9kWw&#10;ksLDxHrFtaQWFpLBFpFrMkX72KL78qRP/Cv3N1e6pbM8qRRLv3/IqJ/F/uV30Y+7zF4eP2wvLyXV&#10;Z3vLmSW5u2/jlbc9Ps9NvL//AFEDTJ/FsrsNH8ExW37/AFBfOl/59/4E/wB/+9XQbFSJF2/Kq/cr&#10;qPQPL5rOW2vXgnXyZdyI+/8AhrE8N+IbHxb4csta0+XzrK8XfA/3N/z7Kb8crnUG0bWNP0h/J1jW&#10;7qDQNOf+5PdOkW//AIAm9/8AgFUdC8MwfC/xz4y+H1jafY9KsvI1rR4t33bO6TY6f8AuIpf++6XN&#10;I6I04ezl/Mdnc+HtTs4t0tnLs/vp86f+O1mP/vfOjfI9et23zwW7L9x4krK1jw3Z6xE7NF5N3/z1&#10;Rf8A0OtDkPJPGeg6f4/0PUtK8Rwf29p+oxbLqG7Z2eXb9z59+5WTZXzP8cvg74i+CGrfa9I8FXt5&#10;8JUs7eeLxHpMv2pLNdieb5qr821Jd/zv/BX1xquiT6PceVOuzf8AddPuP/uV4j+114/vPDH7PGu+&#10;HotQktovEd5b2X2dF3+b8/my/wC7vRPnrlr06dWPvHLXjyR5j5w8W6bPeeGU1Nov9CXzfIu3ibyn&#10;Zfvoj1znw3+N/iPwf8XPDniVdQnvLjS4LW3sWmnaLzbKD/l1d1+8ux3X+KqngnxDYp4PvbN7G2vL&#10;i6+zxfa5pfntfKl/e7P73mrsSvKtBvWsJbryEludCgvGS2uHi+6u/wDv1wUKcqR48pc3vH7ifssf&#10;tBr+0P4AuNVntI9O12wvGtdRsbd3ZE/iidN38Lpt/wDHq90r8hv2Ef2itV8GfFnTPCrSR2/h/XtW&#10;23iQxqzyvLF5Fvudl3Kqyon3f79fr31FexRqc8Tspy54i0UUV0mwV+QP7VXjUeL/AI7+OtQDfuf7&#10;VbSov+uVmnlP/wCRUlb/AIHX6+t0r8RfiWjar8UPFcECs7tqt+kSIv3mlvZfuf8AjlceJ+ExqfCe&#10;6/DrSNV8H/DTR9PXTvt+n6zpUvjbX7f5InfToLj91btK3yxROsW773zfdr5qea8uZb3UJ187VdXu&#10;pdQudn8c877tif8Ajif8Ar3v4o/E5U+Gl7pi7f7Q8WtYaerwxNst9GsYt/lI/wDtulujp/01eqn7&#10;MHw0bxP4tfxjqcG/RNDl2WaOvyXV7/f/AN2L/wBDrghHm+EupGXu0on0R8K/B8vgb4d+H9In/wCP&#10;23g8262f895fmf8A9D2/8Ar2Xwl4bTSoEnnX/S5fuo//ACyWvN/EPiTSvCVg+oa1qEGm2jt5TXF2&#10;2xNzf7dZtn+0J4Vs5U8jx1Y7Nv3Nzyp/6BXf7sD2KWHlKHuxPdf+WX3WT/fWh0/2a8ctv2n/AAmn&#10;yy+IdJuU/wBhZUf/ANArWtv2nPhy8qef4jgtv73yyun/AKBRzRK+r1CPQ9GPjf8AaX0ewZd9l4Xt&#10;p9futy/J9ql32tqv/fH2p62P2odBGh+KvAPjqKL9yl0/hvU32/8ALrebPKdv9y6SL/v61bv7LFmu&#10;s6P4r8f7W/4qzWJZbN3Vlf7BB/o9v97+/wCU8v8A21ruvjf8P/8Ahanwo8T+GFfybi/s3S1m/wCe&#10;VwvzQv8A8AlRG/4DWkY+6YyrcteMfsxOW0rc+jWXy/8ALJammTZ92vH/AAf+1F4OfwfojavPc2Hi&#10;D7Gn2+x/sy6/0e6/5ap/qv7++nXn7Tnhd/lgvPJ/uu+nXjv/AOiqXNE6pUakfsnqepaVFrFm9tP/&#10;AB/Orp/A9fHn7bdtPYfBS7gl0NdV8rUYkluPn36d8j7LpNv/AHx/c+evVrn48aDfy7Zdevfn/wCW&#10;UOmXqf8AtKmeFfH/AIe8Z3uoWei6h9vuLJdl5D9llTyv4Nku5Nv/AACo92funNUwtR0pc0T8xPCX&#10;iq88JeIdH1rTJ1huNOvor2KZF835lfcj7G+VvmrZ+Iuq33iTRPt0rSPcateT37Xdx/o8Vw6u8tx8&#10;/wB3c7v9z/br6/8AjZ+ydovjPS5dS8D6ZY6D4ri+f7Jb/urTVF/55On3Ul/uPXy7Z+HmT4aaxr3z&#10;faNBvLWybTJl+d1l+0ebvT+8nlJXHKnKEj56NCUJcpa/Zp8T6L4S+IOmeI9aVkt9Bl/tVok+d7p4&#10;EeW3t0+T5d8qIu+v2G/Z5+KF18Zfgx4c8YahZR6bdX6S+fb2/wDqlZJXi+Xd/D8lfh5c/wBn2HiP&#10;UIFvI309Ill32jPslVkSVPkZP9xK/bP9lbV7XxF+z94K1Cx8OS+FtPaz22umSz+a6RI7ors+xN2/&#10;b5v3f463w3MaU/5T2iiiivROshr8hfCPhW5uvjx8TVu497eFbnW9Qn/3oPN8r/yLcRPX6jfFX4na&#10;R8IPA194n1zz2sLJollW0i82X53VPlT/AIFXyB8a/CcWlaz4j+JXhhYNS8B/Eiz02LVNetPv6a6y&#10;pvfb/wA8rhViRn+ba0Xz1x1/h5gjHmlGJ4/4q8Aav8bvjX4H+GGgvLDa6DoFrFc3CLuSwWf/AEq7&#10;uG/7+28S/wC0iV9US+E9I8CGXw7ods1no+k7bW1t9277v3m3f33bc1cp8CdC1Hwx8MIPGNzL9m8U&#10;eNL66v8AUbu0b5/IifyLW3V1/gSJd3++1QfGnxzP4D+H2savFLv1a4Zbezlm+f8Afy/8tfm+9s+d&#10;6xj7lPmOmEeSUqkjuE0qe/srhvsf2yyZfKuoXi3o6/3HT+KsHwnrXiX4Jy7/AAzbT+J/Bqt+98Jy&#10;y77uwT+9YSt95f8Ap3l/4A6fcqD9l39oHTPipcXvhr7Hcp4l07SYNS1G4eJEtN+/ytifP/uN/wAD&#10;r3C/0Szv5d09mvm/89k+R62j7/vROynX548v2Tf+HPxL8OfFTw+ureHdQjv7Xc0Uq7NksEq/fili&#10;b5onX+41d1sSMfdWvmXxF8HLy38Qf8JZ4M1pvDHjJU2f2j5W6K/T/nlexfdnX/b++n8D123wm+Md&#10;/wCMdcvfCvifRZPDnjXTrVLq5t0f7RaXMDNsW4tZV+9Ezfwttda2jL7MjCpTfxR+E9pCinUgpa2O&#10;EpSQRf8APJayde1rTPC+kXWp6rd22m6faxtLPdXcqxQxJ/ed2+7XOfFn4kWvwo8F3viS4s7u/S3e&#10;KFbS0XfLPLLKkUS/3V3O6fM1eJP8N/FXxX1S3174qXlsiwS/aLHwhaN9o0/Tv7jy/wDP1P8A7b/I&#10;v8CVjKXKdlCnKfvSl7pR8Z/GXxD8bf8ARPC09z4P8BSr83iHb5Wp6sn/AE5K3+oi/wCnh/m/uJ/F&#10;T9E8Gf2J4f8As2laZ9g0qBWl2O3+tb+N3dvmlb+Le9enWeg2dhL5sUHnXD/euLj53/8Asaz/ABz4&#10;n0Xwx4S1PU/EOr2Wj6Yq+VLd306xJvb+De1RynTUr8keWPuxPPJv9U6r9/a+x6+e/wBqv4J+Fvhd&#10;8Vbfx5r1rc6d8NfGVjdS3U2k2ryfYNWe1fYm1furLLslX/bR6yPhv+2xF4w8b6four6LY6Vp+o6t&#10;Lb2uoQtLsit2R/s+9Gf7zy7f9n56+qNF8K6b4/v7jwjq0K3ei6zbT2V5aP8AcdPKb+D/AGW2tUS5&#10;asTzeaNX3onwrYfDRvjHo3wk8K6ZqFlf6nb6xLosEN3tW+/sue3ivEfevzPa2/lXX+7v21+xdhps&#10;GlWdvZ20C21vBEsUSJ91FX7q1+N3hz4sv+yx8Q/CniXUvDsfiDxRocGo+Hvsn2n7OkUqboFuFfZ8&#10;yfuv++Hevr/9gr9qPx3+0P4+8f23jOa2aGC0s72xt9PtPKtLD55VdN33nZ/kb52b7tTQl7vvBU5Y&#10;S/xH3PRRRXcQfP8A+3OjP+zJ4t2rveJrN/8Aybir5W/ZV+Jv9t+C/F/wZ1eUfZ9e0y9l0N5m/wBV&#10;deU7yxf7v/LVf+B19r/tGeC7nx/8DPGmh2Sh9RudOle1T+9LF+9iX/vpVr8kfCXiGXStc0zWtMby&#10;dQ02WLULXf8AwN/lNlcFeXLIxlLklGR+m/7JF5pnjb4G6TaXkEFz9gZk8mZVfyt3z/8As9fMn7ev&#10;iTS7fx3ZeCtLZQ9nAur3iW/3IPN/dRK3+18kr1p/DX4zeGfg5qHjLT9Qnk03wVrOmLrmkum75Ld4&#10;mnii/wC+vNg/30218S2HjPUPHPijxr4q1plTU9UuopZUT/lkv8ESf7ifLWMpfuuU6K0uX/t49Q+D&#10;nxW1n4RfFCH/AIR+K0+2+KLrSdKlu7tfNeKD7b+9RU+78/yfN/DX6l3P+jTyqv3EZq/Jn4S+Hn8Y&#10;ftN+ArFYme002VNXvP8AYigfzf8A0NUX/gdfq3DeLfxefE+9Lj562w3wjw3wheX62cDzyr8iL9z+&#10;9/sVyH7NVufEes+PfiFdEN/bOp/2bYv/AAfY7HfEmz/Z837Q1cz8bPH8uieHNYnsV86WwgeKzRP+&#10;W97L+6iT/v66V6bpcvhr9mr4KaJba3qsFhpui2MVq13NndcS7Pn2r955Xbc21Pmato/EelKPJQ5Y&#10;/FI9XDiFKo6bqljrdmtzY3kV7bvu2zW8qujf8CWvmO/1Hxj+0nO0GrLf+A/h1t+bRkl8rWNUi/6e&#10;nX/j1if/AJ5J8/8AfdPuVa1D4ZX3wsn/AOEg+EjW3ht12/bvCk25dH1FF+XdsX/UT/c/exf8DR62&#10;9ocqw380vePcPi74Hg+Jfw08S+Fbh1jXVrGW3Wb/AJ5S7fkl/wCAtsb/AIDXkHwN8fz+PPh5o8+p&#10;/JrcVr5V5C/3/tET+VcJ/wAAlRq7j4VfG7SPiQZdKltp/Dfi6yi3X3h7U3VLiJP+esX8M8X92VPl&#10;/wB37teOGzl+HHx38daNBtht72WLxZpibv4J/wB1ep/3/Tf/ANvFYy/mOmhGUYypSPa5k/dPXlX7&#10;RvgDTPip8KtQ8L6mv/H7LFLB/sSxfP8A/Yf8Dr02zv11Wzing+5Kv3P7j/3K+f8A9pD4zf8ACrvC&#10;8viiLSv7btLO6gslhS6+z/6378v3H/irOXwnPP4fePhTwH4Y0PWP2rPCXhdVgsNK8+1lukT7iyrv&#10;fZ/wP5K/TL9rH49S/s7eE/C+veE9B0nW73WNdg0ht3yJ5TI7PtZP4vkr8eLzxDqV/wCLdQ8StPLp&#10;upuyywPY7ongVfufMn8X+1Xvfgz4ta145+CyeH/EetJfvpesWq6PbpFuuGWK1l82W4fd/B5tuqO3&#10;zM1c/tPZUjy6dSPNyxOZ+LXhLU/HPj60lj8u2srLzZbq+l+dHnb7+xP4vmavoD/gk5pEV58TPHWr&#10;xa3KklhpkVlLoiLL+93y/wDHxK33fk8p1VfvfO9eD3OpT23nQNt+dvl/2dtff3/BNjwTZeG/gvrG&#10;q2ekrZyazrU8rXaL815EiqqPub+BW81V/wCBVlgpc/xGtSXtZcx9kUUUV7RZG/Svyc/bB+DMvwN+&#10;Mc2oWkHk+FfEEst7Yui/JEzfPdW/+ztb96v+z/uV+s1eVfHL4NaN8bPhtqfhPWE8lJ1821u403PZ&#10;3C/clX/d/wDQdy1hUp88TGpHmPyu8ea3p9/8ELJbydodX8Oa19ks9+z9/p14r3HlN/1yuoN3/bVq&#10;4O2s9FtvCFlc6f8Aaf7TupZftzzbPs+xZYlt/K/4B5u+uq1H4a+IvDnjS38A+KbaytvFujanavF/&#10;afyWV/Ekv7q4VtnzQS/c3fwfx12esfCmTRDd+J9a0qKz8L6vrTaVfWnnolxpOs7NzptVNqxeam1f&#10;9z/brzJKRtTp+1j7x63+yj8N10TRtb8Zzr/xMPEDLZWv/TKwgf8A9nl3v/wBK+itN1u80q3uIIG+&#10;SX+P+4399KtfA7wx4H8SfD+HQdF1ee/1LRrO1inuGgaJ7VmTcnyfdbd8396s65tns57iBpYJnila&#10;Lzom+R/9yu6HwHXSjye6ebfEnXr6z8VeAtK0zRZ/EN2t8+uy2MMvlRf6Kn+jvcSt/qovtDo+/wD6&#10;Zfx10Hh3wLqvizxfb+I/Fmqr4q8YLv8AIm8r/iX6Mv8AGllb/wAP8H71/wB61dG/zxP833q67wrr&#10;GlaVYLAzS21w/wDrZXXfv/4H/BRynfKtHljyxOis7CDSrNLOBfkT7zv993/vvUqf6qmw6lZ3MX7q&#10;eCZP9iWmPeQJ87Sx7P8AblrY5Tzf4o/DfTNZ+zzyxTw+RL5tnqFjL9nvtLl/v28v8P8A6B/frybx&#10;94s8VaT4j8Ean4qj/ttNOvG01vF2nxJEk9hdJsdL23/5ZSpKlu+9P3TbP4fu19Gal4n0i2geKWX7&#10;ZvXY0MS791edPt8qXav7qXcmyb5/krGUTejWjS+L3i1bareWFle2Ky7Ip/kauV8YeCdF+Ivhy78O&#10;eIdP+36Pdbd0KNsdWX7jxOv3WSt3/brpNePgz4b/AA3i8WeLryV7e8litYHsm/1DO/yIn+1/v/7t&#10;aHJP3/dPym8W/B+fwx8VbrwTo+vaf4nRGlRbu0be9qu/Y6XSfwyp/HXUaV4G1fwHfqywRXPhq/vG&#10;0+K4Wf8A0vdEm57jyv8Anhufyt/95K9Y+Ltzp7634w8WeHNIbTbK6ltf7W1lINj29q1wlql1Km//&#10;AFru7uiJ9/Zv/grj/FthZ+EotT8WefBNp+pK93plvbtsRLCKV4ok2bNq79jt/t/erx6kufmMfYQp&#10;Rl/Mczb6LdfET4ueEvAtjqUel3eszxWUuoN83kbn/gVf49iV+0Xg/wALaZ4G8KaZ4f0eBbPStOgW&#10;1t4U/hVflr4h/YW/Y+n0XXLL4zeN9R07Vdb1G0W60i005vtEVksq/wCveX7rS7H2/J8q/P8Ae/h/&#10;QD+GvRwlH2UTjpjqKKK7zYj8zI6UOcjNReYOK+QP2xP2pPFXwa8Q6Rofgn+yZtQazlvdR/tGJ5PK&#10;i3qsX3G+X+P71Y1KkaUeaR14LCVcbU9hS+I9Q/aZ+BfhP4z+CDD4iuI9F1Gw+fTvEO5VlsJW+X77&#10;/eif5FZP4/8Ae218l+PPDfjW61LUvhr8QbGy0pfFs+lpPrPztb3ktnLEst/ay/wS+Vsd0f8A268X&#10;+K/7ZXxP+KPhDVfCPiddJTStUVUnS3s3R3RXR/kbf/sV+gXw3+FGmfFr9lbwLoPiC8u7y8bRLO7g&#10;1NG/0i1n8pWSWJ2/iTdt/wB35Wrj9pHEfwj2MblNfKoxliftHlH7G/iSXQfFWu+DtZvF/tCKW60C&#10;5dF+/dWsroj7/wDbTfXuFz8KNXttWSxiiWa0f7t8n3E/30r5K+KfgfXP2c9cfVfEdi0MV/eLt8Wa&#10;T8tley/37hG/49Zdi/7rbfvtX0V8Nf2vNBvPBmoXXiedkuNLsZb37RbrvS8iiXf8n/TXZ/B/FRTl&#10;yS5ZnlSjKfvUjrfG3w5l8N2j6hBdrc6em3ck3+tX/wCKriH+SX/YrG0r9tr4a/Fmwt9I1q+v/h9c&#10;XUvm2D+ILXyre6T+B0l/1TLtZf469d8CeAvO1O11VtQsNS0pF82B7RvN8/8Au10xlGXwmlSnVw6/&#10;exPOfvxfw1C6K8tez/EfwZaPoaS6VpUX2tZ0d/skHz7fn/hX/erj/Ang+6ufE8Calo0/2JUfd9qg&#10;ZYvufJV8pjGrHlOI+V5fvb3roPCHhCfxfey20c8dskSo0ry/f2/7KV6r44+H0Gt6TbxaVBZWFxBL&#10;vX91sRk/iX5a8h8UfFj4efs23stz4r8YWx1V4PKXSrRPNuG3f9Ml3P8AwfxbVo+D4y6fNX92lH3j&#10;pvEfwi1Gwnt10tJNSt5V2M7bVdG/+JryT9qG6s/BXgPQfA95L9s1K6vP7andPuWcUX/xbf8AoL1d&#10;8Ff8FE/BXjm2194tB12zvbBN1tb3ESbLz+6u9GdYm/i+f+D+9Xzh8Qtd8R/G7xVqenWu3UvHfihd&#10;sGnaTul+ywL8qq7/APLKJf43f/brgrV4yj7Ol9o2jhqlKX7+PLym18OPDviD45+ErjwP4atrKG31&#10;KdtX1/U5WfyrWJl2WkTsifNL5S/LEn993r00/se+A/HHxcstG+IvxDbxb4gsNKt7h/COnothElvE&#10;iQK7+V8/lfc+Tcv97+Kvpb4HfBfSPgR8NdJ8IaGm9Ldd9zduvz3Vw335W/z93atfmp+1V481r4K/&#10;tk+M9Y8D3zaRrFxFB59wiLLv823iaVdj7v7iPR7KOHjzTOvBYSWbV5UKXun6weFfDem+DPD2maDo&#10;1tFYaPpsCWtnaRfciiVdqpXQDqa/H/wr+218arC/0/UNa8WLc6fFOkt1aPp0H72Lf86fKnyfLX6y&#10;+HdctvEOi2Op2k8dzZXkCXEVwn3XiZdyvXTRxMavwkZpkuJyjl9v9o36KSiuw8IxdRuv7MsJZyru&#10;kMe7Yi73P+6q1+cGkeKbHxdq/i34g614gl0jxF4igl1WJ7K2W9/s7RLO4RGtfvoqz3Gzyv4vlRt2&#10;3dX6Yso8vrmvhj9pH9jvXT4m1nxx8N7SGV9UgmTVfD0h8rz/ADV2SvE3+3/Eny/N8ytXHiYy5eaJ&#10;9FktSjCrKFSXLzfaPlrWPBGjeJtOl8QNe23ha38S6xdf8I54f1CL5J7VX+d/NX/ULufarfd3f7Pz&#10;V9f/ALH/AO094bfwn4a+G+tyHQvEVhapa2D3zr5WoxJ8iPFL93d8u3/gPy7q+Ytb1eP4o+IbXw9q&#10;niDUPCmjQeV/a3hPUYvK/smCzt/nW1dvmZmTdtTZu3Nubds3Vsz+M/Cnxokh8PzaZqP9not5qVt9&#10;rWK0TRLKDTZfs9ra+U7s3zLE7M/y/J9yvLpy9lLmifd4+jPMMLGlXjzcv2v5T9SJore9iaOQJNE3&#10;3lddytX52/tv+DfCv7N+paL4n8E3C6Xqet37peeFomVLKdNju91En/LBt2xG2fK2/wC5XPfD3x98&#10;ULDw5a6bN8VdQ0X7B4euvENxp7aZFf3dnZxbPKV3f5t0qvvVHf5VRd/3qydU+EepfFrxvet4w8T6&#10;x4t1uz1Gx0a21DTtJRvKtb63a6t7qVG2NFEm996/w13Sre1j7sT5bDZRTw9f9/V92JwWm+IfCvxd&#10;sL2DWtaufsXlfLaaiy+bpbf9O7f3ayfhf8SvEX7M/wAQFvfB+vL4h0FZdk+nwyypaX8X8S7H+7L/&#10;ALfzf981Y8ceBLHwHoHhjWbZ11V2utRstQtLhllt2urG62OirsT91LF8+x/4K9K8aeHE8D+DPGms&#10;+AXeGe61mwupbvTov9Is9CvLXz7fyv8AnlF57OrMm3/VV5cefm5j7WnRwcacaUpc0Zfzf4j6H8bf&#10;8FK/BGkaJaz+GtIv/EmqSxea1u6fZYrZ/wC5LK/8X+4r1w/gf/gphe3viqJvFPhuDSvCEsflSS6e&#10;8t1dWsv95/u7k/2UTf8A71eE/DbVJPDM+uePfHkFzd2VxZ2umxJcWKzy6jFcy7ZV2M6fegtZ081/&#10;7+756828e+EV8C+M3ttPuftfh3VrOLWdIun272tW+55q/wAMq/db/dq5Yuvy8wYfh/K3VnhZx/7e&#10;PqX9rj9tyHxr4QtfC/wq1W5hhvfn1DWNr2rpF/zyi37X3P8AxN/8VXzN8PdYi+FHh7VfFCrpet+I&#10;L1diw3F1/pcH+3u2fx/7H9yrn7Ot5ZP8SbrVzAt7oXh/TNR1q6hmVdjCK1lTbtb+FmeKug0VtLt/&#10;ghP4h1nwtoV9exa7a6LZywxS2Uu1bVpbh3aBldm/223ffqJVJYj3pHRVy3CZfH6tQ/u+9/iOY8Jf&#10;GP8A4S3xF4a0FJ7PwZb6nqEUF9rE0aS/ZWlf57hEf5V/3nr9Y/gz8G/CHwQ8Pf2b4bsWglum86+1&#10;O8bzb2/l/wCes8v8bf8Ajv8Adr8qPEnwdW3+FP8Awms6eS11eQOmlNFve3sLnzUtbh5WT5t7xP8A&#10;8B2t/FXceJPih8TPB2qeEtMh+JmvvDqmladqUvnIj/Y/tP8Ayy+b72xf92uihUjh/iifO4zJI42U&#10;Y4Wr/Nzf9un6I/Gr9o3wb8CfDhvNb1Dzr2VcWemWnz3d03+yn93/AGvu1+Y3j7+1/jF8TfGniXVN&#10;Ofw/4wuokvbXw9d20qXF1bxIqusTvs+ZIk3f7XzbK6+b4Nt8RPEXj5tZ8aXtz4q8P6qtlJresR/6&#10;FLB5Uv8Ar2+drWLdE67/ALvzJ8nz1d1r4k/En4Y+FtLXXtSgs9V0J4Hjt9dS3v7LWbXf/o91ayt9&#10;+WLftdomV2V1b7ytWlepKt8XwnRlOGpZZ71CXNUl/Mc1aeG/hvqnwf8ACerazqq+F9dulnsk1KyW&#10;W6S6niuGR/tVqqbfKSJon81XVvn+62yvtP8AYB8S6ve/DfVfCeoSQarp3hW++x6dr2nytLZXkDJv&#10;2RS/xeV93/dZK+b/AIR/sneOPjvaG616xi8A+CJdQn1Rbe3ttl3K86Isv2VG3NFF+6T7/wD3w1fo&#10;z4I8FaX4A8L6foOiWKabpllF5UFun8C1thKXvcx4nEGPp1qfsefmlzf+AnWUUg6UV6h8GGKD0paQ&#10;9KAPGPjX+zZ4M+N1h/xN9O8nVYk2QatafuruL/gX8S/7LfLXw74z+AnxB/Zg1q48RWenx+KdHitp&#10;4oNThg/491lVl3XUH+63+7/er9Po87Of0odPOTa3NcNbDRq+99o+gy7PcTgo+z+KH8sj8dPhZ8RL&#10;bwj4i8Rapf63e211q2j3lo2q2/727+1T7ESX7y/Nu+f7y/crttR+Mtj4qsNY022g8X399f6ZpNlL&#10;r2nRJFqd5dWdxLL58uzdtba3lK/zt8nz76/T9PBmjI29dKsQ/wDf+zLXM/EfUda8IeGHu/DHh+PW&#10;9S81U8g/KsS/xStt+Zv91f71c0cNOlH4j2sRn2GxFT2nsPe/xH56+J9b8ceOItYn1P4S21nZX+uf&#10;25HL4gna1t7d1tYrdvvNb+buWLe395n+5XlHi3UfiHZxWXiHz2s/7Gs/7Ltr7T7pbDba7/kt08r5&#10;mX/YevYPi54u8Ra1qdx4u8XWrX9vZRbFe0ffb2a7vurAvz/er2z9m/8AZgg8e7PHPxK03V2mtbxH&#10;0Dw9qsP2O3s0i2Mk7W6tuaXfv/1v937tc1OEqtU0lnXsKXLGMY/+THhHwZ/Yd+KPxu8P6h4j8eeJ&#10;b7wVFfr5un2lwr3V7PLs2pcXCSv8i7Nyqn3/APd/i6r4a/8ABLfVf+JlF488ax20Dq6Wy+Gf9bO3&#10;/PWWWVP4f+eSr/wKv0hjTy0o+/XqfVaX8p4Ms8x3vcsz8X/jH8Cfif8Asq65cabqMjX/AIS1OJ9N&#10;g8Q6fut7e8gb/l3n/wCeT/L9xvlb+F6n8G+DPHnxK0nT/DGn+HobyLSbptRi0a7ZbWW83bfN2szr&#10;5q7fl27t2yv198T+FNK8aeH73SNe0+DVdKvIvKntLuLfFKv+0tfnH8VvhN4z/Zm8b2trp2mXN54H&#10;v76WLRdTivtz2rf62K3dm+Zfl3pvf+59+uephI/EerguI8RGPLP3pf3jjNS0z4sWdv43s/Fngrxb&#10;eaZ4isXi+w20Er2lhOsqtbyxJ867YvKRdn92sr4m3em+KddfWY9D8aaXfRR2dvBp9zpitFEkHlRf&#10;e+991Wb7v3nr7c+B3xH+K3iye1jubKw1fRYpfKutRm3K6r/F+9+Xcy/7jV9PJbREcwp/3zURw3tY&#10;/EdP+sP1epzeyjzf3ZH5NaZ4a8V/Gn4i/ESDwt4R1i5sPFkSb/7QX7FDYP58UsUtw/zL8nlS/Im5&#10;2319j/AL9iXw/wDCsaZq/iWR/GfiizX/AEV71N9ppv8AFttYn+5838X/AKDX09BawQfcT/x2pmH/&#10;ANjXXTw8YfEeBjc6r4iPs6fuxJo4wg4FPoorsPACiiigAooooATFFLRQAUUUUAcbc/DXwxfaumq3&#10;Xh/TZ9QSVZVuHt1371/i/wB6uvpR1pKwglHYB9FFFbgFZepWFtqtv5F7ZxXtv95kuIldP++WrUoo&#10;Ao2VnBptqsEEEVvEn3UiXYlXaWigAooooAKKKKACiiigD//ZUEsDBBQABgAIAAAAIQASSye93AAA&#10;AAYBAAAPAAAAZHJzL2Rvd25yZXYueG1sTI9Ba8JAEIXvBf/DMoK3uoliKGk2ItJ6kkK1UHobs2MS&#10;zM6G7JrEf+/aS3sZ3vCG977J1qNpRE+dqy0riOcRCOLC6ppLBV/H9+cXEM4ja2wsk4IbOVjnk6cM&#10;U20H/qT+4EsRQtilqKDyvk2ldEVFBt3ctsTBO9vOoA9rV0rd4RDCTSMXUZRIgzWHhgpb2lZUXA5X&#10;o2A34LBZxm/9/nLe3n6Oq4/vfUxKzabj5hWEp9H/HcMDP6BDHphO9sraiUZBeMT/zocXxYsExCmo&#10;JFmBzDP5Hz+/A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AAUutc&#10;jwMAAFUJAAAOAAAAAAAAAAAAAAAAADwCAABkcnMvZTJvRG9jLnhtbFBLAQItAAoAAAAAAAAAIQBs&#10;/GnfoSsAAKErAAAVAAAAAAAAAAAAAAAAAPcFAABkcnMvbWVkaWEvaW1hZ2UxLmpwZWdQSwECLQAU&#10;AAYACAAAACEAEksnvdwAAAAGAQAADwAAAAAAAAAAAAAAAADLMQAAZHJzL2Rvd25yZXYueG1sUEsB&#10;Ai0AFAAGAAgAAAAhAFhgsxu6AAAAIgEAABkAAAAAAAAAAAAAAAAA1DIAAGRycy9fcmVscy9lMm9E&#10;b2MueG1sLnJlbHNQSwUGAAAAAAYABgB9AQAAxTMAAAAA&#10;">
                <v:line id="Line 132" o:spid="_x0000_s1034" style="position:absolute;visibility:visible;mso-wrap-style:square" from="1186,1643" to="10126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shape id="Picture 133" o:spid="_x0000_s1035" type="#_x0000_t75" style="position:absolute;width:1470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RCwQAAANoAAAAPAAAAZHJzL2Rvd25yZXYueG1sRI9RS8NA&#10;EITfBf/DsYJv9lKFWmKvJbQo+qZRwccltyaxub1wu7bpv/cEwcdhZr5hVpspDOZASfrIDuazAgxx&#10;E33PrYO31/urJRhRZI9DZHJwIoHN+vxshaWPR36hQ62tyRCWEh10qmNprTQdBZRZHImz9xlTQM0y&#10;tdYnPGZ4GOx1USxswJ7zQocjbTtq9vV3cJC+TtXNu+jDx/NObX1byVKexLnLi6m6A6M06X/4r/3o&#10;HSzg90q+AXb9AwAA//8DAFBLAQItABQABgAIAAAAIQDb4fbL7gAAAIUBAAATAAAAAAAAAAAAAAAA&#10;AAAAAABbQ29udGVudF9UeXBlc10ueG1sUEsBAi0AFAAGAAgAAAAhAFr0LFu/AAAAFQEAAAsAAAAA&#10;AAAAAAAAAAAAHwEAAF9yZWxzLy5yZWxzUEsBAi0AFAAGAAgAAAAhAMvhZELBAAAA2gAAAA8AAAAA&#10;AAAAAAAAAAAABwIAAGRycy9kb3ducmV2LnhtbFBLBQYAAAAAAwADALcAAAD1AgAAAAA=&#10;">
                  <v:imagedata r:id="rId8" o:title=""/>
                </v:shape>
                <v:shape id="Text Box 134" o:spid="_x0000_s1036" type="#_x0000_t202" style="position:absolute;width:10126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3B7234A" w14:textId="77777777" w:rsidR="00137594" w:rsidRDefault="00137594" w:rsidP="00137594">
                        <w:pPr>
                          <w:spacing w:before="6"/>
                          <w:ind w:left="163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>LICEO</w:t>
                        </w:r>
                        <w:r>
                          <w:rPr>
                            <w:b/>
                            <w:i/>
                            <w:spacing w:val="26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STATALE</w:t>
                        </w:r>
                        <w:r>
                          <w:rPr>
                            <w:b/>
                            <w:i/>
                            <w:spacing w:val="27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“GALILEO</w:t>
                        </w:r>
                        <w:r>
                          <w:rPr>
                            <w:b/>
                            <w:i/>
                            <w:spacing w:val="2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</w:rPr>
                          <w:t>GALILEI”</w:t>
                        </w:r>
                      </w:p>
                      <w:p w14:paraId="43D18794" w14:textId="77777777" w:rsidR="00137594" w:rsidRDefault="00137594" w:rsidP="00137594">
                        <w:pPr>
                          <w:spacing w:before="17"/>
                          <w:ind w:left="1890"/>
                          <w:rPr>
                            <w:b/>
                            <w:i/>
                          </w:rPr>
                        </w:pPr>
                        <w:r>
                          <w:rPr>
                            <w:i/>
                            <w:spacing w:val="-1"/>
                          </w:rPr>
                          <w:t>Indirizzi: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Classico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Scientifico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Linguistico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–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Scientifico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opzione</w:t>
                        </w:r>
                        <w:r>
                          <w:rPr>
                            <w:b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Scienze</w:t>
                        </w:r>
                        <w:r>
                          <w:rPr>
                            <w:b/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Applicate</w:t>
                        </w:r>
                      </w:p>
                      <w:p w14:paraId="584B0D5C" w14:textId="77777777" w:rsidR="00137594" w:rsidRDefault="00137594" w:rsidP="00137594">
                        <w:pPr>
                          <w:spacing w:before="17"/>
                          <w:ind w:left="18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Via</w:t>
                        </w:r>
                        <w:r>
                          <w:rPr>
                            <w:i/>
                            <w:spacing w:val="-1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G.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Mancini</w:t>
                        </w:r>
                        <w:r>
                          <w:rPr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87027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PAOLA</w:t>
                        </w:r>
                        <w:r>
                          <w:rPr>
                            <w:i/>
                            <w:spacing w:val="-1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(Cosenza)</w:t>
                        </w:r>
                      </w:p>
                      <w:p w14:paraId="524C5F08" w14:textId="77777777" w:rsidR="00137594" w:rsidRDefault="00137594" w:rsidP="00137594">
                        <w:pPr>
                          <w:spacing w:before="17"/>
                          <w:ind w:left="192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Codice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Fiscale</w:t>
                        </w:r>
                        <w:r>
                          <w:rPr>
                            <w:i/>
                            <w:spacing w:val="4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86001310787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C.M.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CSPS210004</w:t>
                        </w:r>
                      </w:p>
                      <w:p w14:paraId="56E6A33A" w14:textId="77777777" w:rsidR="00137594" w:rsidRDefault="00137594" w:rsidP="00137594">
                        <w:pPr>
                          <w:spacing w:before="17" w:line="254" w:lineRule="auto"/>
                          <w:ind w:left="1890" w:right="311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Tel.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0982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/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613505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–</w:t>
                        </w:r>
                        <w:r>
                          <w:rPr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e-mail:</w:t>
                        </w:r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hyperlink r:id="rId15" w:history="1">
                          <w:r>
                            <w:rPr>
                              <w:rStyle w:val="Collegamentoipertestuale"/>
                              <w:i/>
                              <w:u w:val="thick" w:color="0000FF"/>
                            </w:rPr>
                            <w:t>csps210004@istruzione.it</w:t>
                          </w:r>
                        </w:hyperlink>
                        <w:r>
                          <w:rPr>
                            <w:i/>
                            <w:color w:val="0000FF"/>
                            <w:spacing w:val="-5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Sito</w:t>
                        </w:r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internet: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hyperlink r:id="rId16" w:history="1">
                          <w:r>
                            <w:rPr>
                              <w:rStyle w:val="Collegamentoipertestuale"/>
                              <w:i/>
                              <w:u w:val="thick" w:color="0000FF"/>
                            </w:rPr>
                            <w:t>https://www.liceostatalepaola.edu.it/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E9B70C" w14:textId="77777777" w:rsidR="00137594" w:rsidRDefault="00137594" w:rsidP="00137594">
      <w:pPr>
        <w:pStyle w:val="Corpotesto"/>
      </w:pPr>
    </w:p>
    <w:p w14:paraId="51203E92" w14:textId="77777777" w:rsidR="00137594" w:rsidRDefault="00137594" w:rsidP="00137594">
      <w:pPr>
        <w:pStyle w:val="Corpotesto"/>
        <w:spacing w:before="8"/>
      </w:pPr>
    </w:p>
    <w:p w14:paraId="5D0D4094" w14:textId="77777777" w:rsidR="00137594" w:rsidRDefault="00137594" w:rsidP="00137594">
      <w:pPr>
        <w:pStyle w:val="Titolo"/>
      </w:pPr>
      <w:r>
        <w:t>Prot.</w:t>
      </w:r>
      <w:r>
        <w:rPr>
          <w:spacing w:val="-6"/>
        </w:rPr>
        <w:t xml:space="preserve"> </w:t>
      </w:r>
      <w:r>
        <w:t xml:space="preserve">N° </w:t>
      </w:r>
    </w:p>
    <w:p w14:paraId="5A442CF0" w14:textId="77777777" w:rsidR="00137594" w:rsidRDefault="00137594" w:rsidP="00137594"/>
    <w:p w14:paraId="4725056D" w14:textId="77777777" w:rsidR="00137594" w:rsidRDefault="00137594" w:rsidP="00137594">
      <w:pPr>
        <w:jc w:val="right"/>
      </w:pPr>
    </w:p>
    <w:p w14:paraId="18FCDBE3" w14:textId="44F9678D" w:rsidR="00137594" w:rsidRPr="00137594" w:rsidRDefault="00137594" w:rsidP="00137594">
      <w:pPr>
        <w:jc w:val="right"/>
        <w:rPr>
          <w:b/>
          <w:bCs/>
        </w:rPr>
      </w:pPr>
      <w:r w:rsidRPr="00137594">
        <w:rPr>
          <w:b/>
          <w:bCs/>
        </w:rPr>
        <w:t xml:space="preserve">Ai Coordinatori delle classi QUINTE </w:t>
      </w:r>
    </w:p>
    <w:p w14:paraId="1C5F13A8" w14:textId="77777777" w:rsidR="00137594" w:rsidRPr="00137594" w:rsidRDefault="00137594" w:rsidP="00137594">
      <w:pPr>
        <w:jc w:val="right"/>
        <w:rPr>
          <w:b/>
          <w:bCs/>
        </w:rPr>
      </w:pPr>
      <w:r w:rsidRPr="00137594">
        <w:rPr>
          <w:b/>
          <w:bCs/>
        </w:rPr>
        <w:t>Ai Coordinatori delle classi SECONDE</w:t>
      </w:r>
    </w:p>
    <w:p w14:paraId="3C091550" w14:textId="1CC22708" w:rsidR="00137594" w:rsidRPr="00137594" w:rsidRDefault="00137594" w:rsidP="00137594">
      <w:pPr>
        <w:jc w:val="right"/>
        <w:rPr>
          <w:b/>
          <w:bCs/>
        </w:rPr>
      </w:pPr>
      <w:r w:rsidRPr="00137594">
        <w:rPr>
          <w:b/>
          <w:bCs/>
        </w:rPr>
        <w:t xml:space="preserve">Alle famiglie e agli studenti delle classi QUINTE </w:t>
      </w:r>
    </w:p>
    <w:p w14:paraId="24AFF532" w14:textId="77777777" w:rsidR="00137594" w:rsidRPr="00137594" w:rsidRDefault="00137594" w:rsidP="00137594">
      <w:pPr>
        <w:jc w:val="right"/>
        <w:rPr>
          <w:b/>
          <w:bCs/>
        </w:rPr>
      </w:pPr>
      <w:r w:rsidRPr="00137594">
        <w:rPr>
          <w:b/>
          <w:bCs/>
        </w:rPr>
        <w:t xml:space="preserve">Alle famiglie e agli studenti delle classi SECONDE </w:t>
      </w:r>
    </w:p>
    <w:p w14:paraId="765E5A7B" w14:textId="39229FBD" w:rsidR="00137594" w:rsidRDefault="00137594" w:rsidP="00137594">
      <w:pPr>
        <w:jc w:val="right"/>
        <w:rPr>
          <w:b/>
          <w:bCs/>
        </w:rPr>
      </w:pPr>
      <w:r w:rsidRPr="00137594">
        <w:rPr>
          <w:b/>
          <w:bCs/>
        </w:rPr>
        <w:t>Al</w:t>
      </w:r>
      <w:r>
        <w:rPr>
          <w:b/>
          <w:bCs/>
        </w:rPr>
        <w:t>l’Albo/</w:t>
      </w:r>
      <w:r w:rsidRPr="00137594">
        <w:rPr>
          <w:b/>
          <w:bCs/>
        </w:rPr>
        <w:t xml:space="preserve"> sito Web</w:t>
      </w:r>
    </w:p>
    <w:p w14:paraId="0056E0D1" w14:textId="77777777" w:rsidR="00137594" w:rsidRPr="00137594" w:rsidRDefault="00137594" w:rsidP="00137594">
      <w:pPr>
        <w:jc w:val="right"/>
        <w:rPr>
          <w:b/>
          <w:bCs/>
        </w:rPr>
      </w:pPr>
    </w:p>
    <w:p w14:paraId="775D6FE9" w14:textId="77777777" w:rsidR="00137594" w:rsidRDefault="00137594">
      <w:r>
        <w:t xml:space="preserve"> </w:t>
      </w:r>
    </w:p>
    <w:p w14:paraId="1B6A0D8C" w14:textId="77777777" w:rsidR="00137594" w:rsidRDefault="00137594"/>
    <w:p w14:paraId="230E8FBF" w14:textId="77777777" w:rsidR="00137594" w:rsidRDefault="00137594">
      <w:r>
        <w:t>Oggetto: Raccolta dati di contesto prove Invalsi 2022.</w:t>
      </w:r>
    </w:p>
    <w:p w14:paraId="153DDFDA" w14:textId="77777777" w:rsidR="00137594" w:rsidRDefault="00137594"/>
    <w:p w14:paraId="759B8053" w14:textId="77777777" w:rsidR="00137594" w:rsidRDefault="00137594"/>
    <w:p w14:paraId="0C26E35A" w14:textId="758A02FF" w:rsidR="00132B38" w:rsidRDefault="00132B38">
      <w:r>
        <w:t xml:space="preserve"> </w:t>
      </w:r>
    </w:p>
    <w:p w14:paraId="5B9B6C18" w14:textId="767A1289" w:rsidR="00137594" w:rsidRDefault="00137594">
      <w:r>
        <w:t xml:space="preserve">Si comunica che in vista delle prove INVALSI, che si effettueranno, nel nostro Istituto, </w:t>
      </w:r>
      <w:r w:rsidR="00132B38">
        <w:t xml:space="preserve"> </w:t>
      </w:r>
      <w:r w:rsidR="00132B38" w:rsidRPr="00132B38">
        <w:rPr>
          <w:b/>
          <w:bCs/>
        </w:rPr>
        <w:t>per le classi V</w:t>
      </w:r>
      <w:r>
        <w:t xml:space="preserve"> nella prima decade di Marzo,  è richiesta la raccolta delle informazioni di contesto per ogni studente che partecipa alle prove  stesse.</w:t>
      </w:r>
    </w:p>
    <w:p w14:paraId="05EE8235" w14:textId="1B268830" w:rsidR="00137594" w:rsidRDefault="00137594">
      <w:r>
        <w:t xml:space="preserve">Per avere in tempi utili le informazioni richieste, si invitano gli studenti a compilare il modulo che verrà consegnato dal coordinatore di classe e di restituirlo, debitamente compilato, al coordinatore stesso. Sarà cura del coordinatore  consegnare i documenti entro e non oltre </w:t>
      </w:r>
      <w:r w:rsidRPr="00132B38">
        <w:rPr>
          <w:b/>
          <w:bCs/>
        </w:rPr>
        <w:t>il 2</w:t>
      </w:r>
      <w:r w:rsidR="00A82ECD">
        <w:rPr>
          <w:b/>
          <w:bCs/>
        </w:rPr>
        <w:t>1</w:t>
      </w:r>
      <w:r w:rsidRPr="00132B38">
        <w:rPr>
          <w:b/>
          <w:bCs/>
        </w:rPr>
        <w:t xml:space="preserve"> febbraio</w:t>
      </w:r>
      <w:r>
        <w:t xml:space="preserve"> in segreteria.</w:t>
      </w:r>
      <w:r w:rsidR="0062769E">
        <w:t xml:space="preserve"> </w:t>
      </w:r>
    </w:p>
    <w:p w14:paraId="38F238AA" w14:textId="77777777" w:rsidR="0062769E" w:rsidRDefault="0062769E"/>
    <w:p w14:paraId="30435635" w14:textId="6499643D" w:rsidR="0062769E" w:rsidRDefault="0062769E">
      <w:r>
        <w:t>E’ necessario inoltre per tutti i coordinatori segnalare casi di alunni con PEI o PDP, per la richiesta di tempi aggiuntivi.</w:t>
      </w:r>
    </w:p>
    <w:p w14:paraId="11C4798D" w14:textId="77777777" w:rsidR="005D34D8" w:rsidRDefault="005D34D8">
      <w:pPr>
        <w:rPr>
          <w:b/>
          <w:bCs/>
        </w:rPr>
      </w:pPr>
      <w:r>
        <w:rPr>
          <w:b/>
          <w:bCs/>
        </w:rPr>
        <w:t xml:space="preserve"> </w:t>
      </w:r>
    </w:p>
    <w:p w14:paraId="0375503E" w14:textId="0C2DEC39" w:rsidR="00132B38" w:rsidRPr="005D34D8" w:rsidRDefault="00132B38">
      <w:r w:rsidRPr="00132B38">
        <w:rPr>
          <w:b/>
          <w:bCs/>
        </w:rPr>
        <w:t>Per le classi II</w:t>
      </w:r>
      <w:r>
        <w:rPr>
          <w:b/>
          <w:bCs/>
        </w:rPr>
        <w:t xml:space="preserve"> </w:t>
      </w:r>
      <w:r w:rsidRPr="00132B38">
        <w:t>la somministrazione è</w:t>
      </w:r>
      <w:r>
        <w:rPr>
          <w:b/>
          <w:bCs/>
        </w:rPr>
        <w:t xml:space="preserve"> </w:t>
      </w:r>
      <w:r w:rsidRPr="005D34D8">
        <w:t>prevista</w:t>
      </w:r>
      <w:r w:rsidR="005D34D8">
        <w:rPr>
          <w:b/>
          <w:bCs/>
        </w:rPr>
        <w:t xml:space="preserve"> </w:t>
      </w:r>
      <w:r w:rsidR="005D34D8" w:rsidRPr="0062769E">
        <w:t>da mercoledì 11 maggio  a martedì 31 maggio</w:t>
      </w:r>
      <w:r w:rsidR="005D34D8">
        <w:rPr>
          <w:b/>
          <w:bCs/>
        </w:rPr>
        <w:t xml:space="preserve">, </w:t>
      </w:r>
      <w:r w:rsidR="005D34D8" w:rsidRPr="005D34D8">
        <w:t xml:space="preserve">per cui </w:t>
      </w:r>
      <w:r w:rsidR="005D34D8">
        <w:t xml:space="preserve">le suddette operazioni potranno concludersi </w:t>
      </w:r>
      <w:r w:rsidR="005D34D8" w:rsidRPr="0062769E">
        <w:rPr>
          <w:b/>
          <w:bCs/>
        </w:rPr>
        <w:t xml:space="preserve">entro il </w:t>
      </w:r>
      <w:r w:rsidR="0062769E" w:rsidRPr="0062769E">
        <w:rPr>
          <w:b/>
          <w:bCs/>
        </w:rPr>
        <w:t>15</w:t>
      </w:r>
      <w:r w:rsidR="005D34D8" w:rsidRPr="0062769E">
        <w:rPr>
          <w:b/>
          <w:bCs/>
        </w:rPr>
        <w:t xml:space="preserve"> </w:t>
      </w:r>
      <w:r w:rsidR="00A82ECD" w:rsidRPr="0062769E">
        <w:rPr>
          <w:b/>
          <w:bCs/>
        </w:rPr>
        <w:t>marzo</w:t>
      </w:r>
      <w:r w:rsidR="00A82ECD">
        <w:t>, per consentire alla segrete</w:t>
      </w:r>
      <w:r w:rsidR="0062769E">
        <w:t>ria di implementare i dati entro la tempistica fissata dall’INVALSI</w:t>
      </w:r>
    </w:p>
    <w:p w14:paraId="3BD75948" w14:textId="77777777" w:rsidR="00137594" w:rsidRDefault="00137594"/>
    <w:p w14:paraId="632C1774" w14:textId="5AF1C832" w:rsidR="00137594" w:rsidRDefault="00137594">
      <w:r>
        <w:t xml:space="preserve">I dati personali forniti verranno trasmessi </w:t>
      </w:r>
      <w:r w:rsidR="0062769E">
        <w:t>all’</w:t>
      </w:r>
      <w:r>
        <w:t xml:space="preserve"> INVALSI </w:t>
      </w:r>
      <w:r w:rsidRPr="0062769E">
        <w:rPr>
          <w:b/>
          <w:bCs/>
          <w:u w:val="single"/>
        </w:rPr>
        <w:t>in maniera del tutto anonima, in modo tale che non sia in alcun caso possibile ricostruire l’identità dei medesimi rispondenti e saranno trattati esclusivamente per le finalità proprie dell’INVALSI</w:t>
      </w:r>
      <w:r>
        <w:t xml:space="preserve">, come previsto dal D. Lgs. n.196 del 30/6/03 (Cod. in materia di protezione dei dati personali). </w:t>
      </w:r>
    </w:p>
    <w:p w14:paraId="52EDD920" w14:textId="77777777" w:rsidR="00A82ECD" w:rsidRDefault="00A82ECD"/>
    <w:p w14:paraId="0607672B" w14:textId="77777777" w:rsidR="00137594" w:rsidRDefault="00137594">
      <w:r>
        <w:t>L’informativa privacy sul trattamento dei dati è disponibile sul sito istituzionale www.invalsi.it – “Area Prove” sezione “Normative e Privacy” raggiungibile attraverso il seguente link:</w:t>
      </w:r>
    </w:p>
    <w:p w14:paraId="067D027B" w14:textId="4FF8F13D" w:rsidR="00132B38" w:rsidRDefault="0002617A">
      <w:hyperlink r:id="rId17" w:history="1">
        <w:r w:rsidR="00137594" w:rsidRPr="00132B38">
          <w:rPr>
            <w:rStyle w:val="Collegamentoipertestuale"/>
          </w:rPr>
          <w:t>https://invalsi-areaprove.cineca.it/index.php?get=static&amp;pag=normativa.</w:t>
        </w:r>
      </w:hyperlink>
      <w:r w:rsidR="00137594">
        <w:t xml:space="preserve"> </w:t>
      </w:r>
    </w:p>
    <w:p w14:paraId="7645F46C" w14:textId="77777777" w:rsidR="00A82ECD" w:rsidRDefault="00A82ECD"/>
    <w:p w14:paraId="56B3AD5A" w14:textId="108881E9" w:rsidR="00B71B9B" w:rsidRDefault="00137594">
      <w:r>
        <w:t>Si ringrazia per la collaborazione</w:t>
      </w:r>
      <w:r w:rsidR="00132B38">
        <w:t xml:space="preserve"> e si inviano distinti saluti</w:t>
      </w:r>
    </w:p>
    <w:p w14:paraId="5FEC817D" w14:textId="0F307AF2" w:rsidR="00160F27" w:rsidRDefault="00160F27"/>
    <w:p w14:paraId="7A7DCA68" w14:textId="77777777" w:rsidR="00160F27" w:rsidRPr="00160F27" w:rsidRDefault="00160F27" w:rsidP="00160F27">
      <w:pPr>
        <w:pStyle w:val="Corpotesto"/>
        <w:spacing w:line="242" w:lineRule="exact"/>
        <w:ind w:right="358"/>
        <w:jc w:val="right"/>
        <w:rPr>
          <w:sz w:val="24"/>
          <w:szCs w:val="24"/>
        </w:rPr>
      </w:pPr>
      <w:r w:rsidRPr="00160F27">
        <w:rPr>
          <w:sz w:val="24"/>
          <w:szCs w:val="24"/>
        </w:rPr>
        <w:t>LA</w:t>
      </w:r>
      <w:r w:rsidRPr="00160F27">
        <w:rPr>
          <w:spacing w:val="-8"/>
          <w:sz w:val="24"/>
          <w:szCs w:val="24"/>
        </w:rPr>
        <w:t xml:space="preserve"> </w:t>
      </w:r>
      <w:r w:rsidRPr="00160F27">
        <w:rPr>
          <w:sz w:val="24"/>
          <w:szCs w:val="24"/>
        </w:rPr>
        <w:t>DIRIGENTE</w:t>
      </w:r>
      <w:r w:rsidRPr="00160F27">
        <w:rPr>
          <w:spacing w:val="-7"/>
          <w:sz w:val="24"/>
          <w:szCs w:val="24"/>
        </w:rPr>
        <w:t xml:space="preserve"> </w:t>
      </w:r>
      <w:r w:rsidRPr="00160F27">
        <w:rPr>
          <w:sz w:val="24"/>
          <w:szCs w:val="24"/>
        </w:rPr>
        <w:t>SCOLASTICA</w:t>
      </w:r>
    </w:p>
    <w:p w14:paraId="46CADF1B" w14:textId="77777777" w:rsidR="00160F27" w:rsidRPr="00160F27" w:rsidRDefault="00160F27" w:rsidP="00160F27">
      <w:pPr>
        <w:pStyle w:val="Corpotesto"/>
        <w:spacing w:line="242" w:lineRule="exact"/>
        <w:ind w:right="942"/>
        <w:jc w:val="right"/>
        <w:rPr>
          <w:sz w:val="24"/>
          <w:szCs w:val="24"/>
        </w:rPr>
      </w:pPr>
      <w:r w:rsidRPr="00160F27">
        <w:rPr>
          <w:sz w:val="24"/>
          <w:szCs w:val="24"/>
        </w:rPr>
        <w:t>Sandra</w:t>
      </w:r>
      <w:r w:rsidRPr="00160F27">
        <w:rPr>
          <w:spacing w:val="-8"/>
          <w:sz w:val="24"/>
          <w:szCs w:val="24"/>
        </w:rPr>
        <w:t xml:space="preserve"> </w:t>
      </w:r>
      <w:r w:rsidRPr="00160F27">
        <w:rPr>
          <w:sz w:val="24"/>
          <w:szCs w:val="24"/>
        </w:rPr>
        <w:t>Grossi</w:t>
      </w:r>
    </w:p>
    <w:p w14:paraId="31FBD9E8" w14:textId="544AED7A" w:rsidR="00160F27" w:rsidRPr="00160F27" w:rsidRDefault="00160F27" w:rsidP="00160F27">
      <w:pPr>
        <w:spacing w:before="26"/>
        <w:ind w:left="6171"/>
        <w:rPr>
          <w:rFonts w:ascii="Courier New"/>
          <w:sz w:val="16"/>
        </w:rPr>
      </w:pPr>
      <w:r>
        <w:rPr>
          <w:rFonts w:ascii="Courier New"/>
          <w:sz w:val="16"/>
        </w:rPr>
        <w:t xml:space="preserve"> Firma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autografa</w:t>
      </w:r>
      <w:r>
        <w:rPr>
          <w:rFonts w:ascii="Courier New"/>
          <w:spacing w:val="23"/>
          <w:sz w:val="16"/>
        </w:rPr>
        <w:t xml:space="preserve"> </w:t>
      </w:r>
      <w:r>
        <w:rPr>
          <w:rFonts w:ascii="Courier New"/>
          <w:sz w:val="16"/>
        </w:rPr>
        <w:t>sostituita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a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>mezzo</w:t>
      </w:r>
      <w:r>
        <w:rPr>
          <w:rFonts w:ascii="Courier New"/>
          <w:spacing w:val="24"/>
          <w:sz w:val="16"/>
        </w:rPr>
        <w:t xml:space="preserve"> </w:t>
      </w:r>
      <w:r>
        <w:rPr>
          <w:rFonts w:ascii="Courier New"/>
          <w:sz w:val="16"/>
        </w:rPr>
        <w:t xml:space="preserve">stampa </w:t>
      </w:r>
      <w:r>
        <w:rPr>
          <w:rFonts w:ascii="Calibri"/>
          <w:sz w:val="16"/>
        </w:rPr>
        <w:t>ex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art.3,c.2</w:t>
      </w:r>
      <w:r>
        <w:rPr>
          <w:rFonts w:ascii="Calibri"/>
          <w:spacing w:val="-9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n.39/93</w:t>
      </w:r>
    </w:p>
    <w:p w14:paraId="51E943EB" w14:textId="77777777" w:rsidR="00160F27" w:rsidRDefault="00160F27" w:rsidP="00160F27">
      <w:pPr>
        <w:jc w:val="right"/>
      </w:pPr>
    </w:p>
    <w:sectPr w:rsidR="00160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94"/>
    <w:rsid w:val="0002617A"/>
    <w:rsid w:val="00071601"/>
    <w:rsid w:val="00132B38"/>
    <w:rsid w:val="00137594"/>
    <w:rsid w:val="00160F27"/>
    <w:rsid w:val="004B1E3F"/>
    <w:rsid w:val="004C160A"/>
    <w:rsid w:val="005D34D8"/>
    <w:rsid w:val="0062769E"/>
    <w:rsid w:val="00A82ECD"/>
    <w:rsid w:val="00B7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37594"/>
    <w:pPr>
      <w:spacing w:line="241" w:lineRule="exact"/>
      <w:ind w:right="226"/>
      <w:jc w:val="right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37594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37594"/>
    <w:rPr>
      <w:i/>
      <w:iCs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7594"/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Titolo">
    <w:name w:val="Title"/>
    <w:basedOn w:val="Normale"/>
    <w:link w:val="TitoloCarattere"/>
    <w:uiPriority w:val="1"/>
    <w:qFormat/>
    <w:rsid w:val="00137594"/>
    <w:pPr>
      <w:spacing w:before="55"/>
      <w:ind w:left="593"/>
    </w:pPr>
    <w:rPr>
      <w:rFonts w:ascii="Calibri" w:eastAsia="Calibri" w:hAnsi="Calibri" w:cs="Calibri"/>
    </w:rPr>
  </w:style>
  <w:style w:type="character" w:customStyle="1" w:styleId="TitoloCarattere">
    <w:name w:val="Titolo Carattere"/>
    <w:basedOn w:val="Carpredefinitoparagrafo"/>
    <w:link w:val="Titolo"/>
    <w:uiPriority w:val="1"/>
    <w:rsid w:val="00137594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3759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2B3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2B3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D3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5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37594"/>
    <w:pPr>
      <w:spacing w:line="241" w:lineRule="exact"/>
      <w:ind w:right="226"/>
      <w:jc w:val="right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37594"/>
    <w:rPr>
      <w:rFonts w:ascii="Calibri" w:eastAsia="Calibri" w:hAnsi="Calibri" w:cs="Calibri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137594"/>
    <w:rPr>
      <w:i/>
      <w:iCs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7594"/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Titolo">
    <w:name w:val="Title"/>
    <w:basedOn w:val="Normale"/>
    <w:link w:val="TitoloCarattere"/>
    <w:uiPriority w:val="1"/>
    <w:qFormat/>
    <w:rsid w:val="00137594"/>
    <w:pPr>
      <w:spacing w:before="55"/>
      <w:ind w:left="593"/>
    </w:pPr>
    <w:rPr>
      <w:rFonts w:ascii="Calibri" w:eastAsia="Calibri" w:hAnsi="Calibri" w:cs="Calibri"/>
    </w:rPr>
  </w:style>
  <w:style w:type="character" w:customStyle="1" w:styleId="TitoloCarattere">
    <w:name w:val="Titolo Carattere"/>
    <w:basedOn w:val="Carpredefinitoparagrafo"/>
    <w:link w:val="Titolo"/>
    <w:uiPriority w:val="1"/>
    <w:rsid w:val="00137594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37594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32B3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2B3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5D3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sps210004@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ceostatalepaola.edu.it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invalsi-areaprove.cineca.it/index.php?get=static&amp;pag=normativa.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ceostatalepaola.edu.it/" TargetMode="Externa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mailto:csps210004@istruzione.it" TargetMode="External"/><Relationship Id="rId10" Type="http://schemas.openxmlformats.org/officeDocument/2006/relationships/hyperlink" Target="https://www.liceostatalepaola.edu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sps210004@istruzione.it" TargetMode="External"/><Relationship Id="rId14" Type="http://schemas.openxmlformats.org/officeDocument/2006/relationships/hyperlink" Target="https://www.liceostatalepaol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Grossi</dc:creator>
  <cp:lastModifiedBy>Amministratore</cp:lastModifiedBy>
  <cp:revision>2</cp:revision>
  <dcterms:created xsi:type="dcterms:W3CDTF">2022-02-14T11:18:00Z</dcterms:created>
  <dcterms:modified xsi:type="dcterms:W3CDTF">2022-02-14T11:18:00Z</dcterms:modified>
</cp:coreProperties>
</file>